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9E" w:rsidRDefault="00E034E8">
      <w:pPr>
        <w:spacing w:after="284"/>
        <w:ind w:left="-15" w:right="-264"/>
      </w:pPr>
      <w:r>
        <w:rPr>
          <w:noProof/>
        </w:rPr>
        <mc:AlternateContent>
          <mc:Choice Requires="wpg">
            <w:drawing>
              <wp:inline distT="0" distB="0" distL="0" distR="0">
                <wp:extent cx="5836476" cy="2317370"/>
                <wp:effectExtent l="0" t="0" r="0" b="0"/>
                <wp:docPr id="19983" name="Group 19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476" cy="2317370"/>
                          <a:chOff x="0" y="0"/>
                          <a:chExt cx="5836476" cy="23173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04789" y="21732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594E" w:rsidRDefault="00B659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71515" y="212687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5772785" y="2154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594E" w:rsidRDefault="00B659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804789" y="2154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594E" w:rsidRDefault="00B659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5" name="Shape 28175"/>
                        <wps:cNvSpPr/>
                        <wps:spPr>
                          <a:xfrm>
                            <a:off x="0" y="2260093"/>
                            <a:ext cx="57980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8" h="18288">
                                <a:moveTo>
                                  <a:pt x="0" y="0"/>
                                </a:moveTo>
                                <a:lnTo>
                                  <a:pt x="5798058" y="0"/>
                                </a:lnTo>
                                <a:lnTo>
                                  <a:pt x="57980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18" y="0"/>
                            <a:ext cx="5752973" cy="2232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983" o:spid="_x0000_s1026" style="width:459.55pt;height:182.45pt;mso-position-horizontal-relative:char;mso-position-vertical-relative:line" coordsize="58364,23173" o:gfxdata="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BbQOs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TNAC0UmaW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">
                <v:rect id="Rectangle 6" o:spid="_x0000_s1027" style="position:absolute;left:58047;top:21732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:rsidR="00B6594E" w:rsidRDefault="00B6594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57715;top:21268;width:426;height:1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">
                  <v:imagedata r:id="rId8" o:title=""/>
                </v:shape>
                <v:rect id="Rectangle 60" o:spid="_x0000_s1029" style="position:absolute;left:57727;top:21549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:rsidR="00B6594E" w:rsidRDefault="00B6594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30" style="position:absolute;left:58047;top:21549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:rsidR="00B6594E" w:rsidRDefault="00B6594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175" o:spid="_x0000_s1031" style="position:absolute;top:22600;width:57980;height:183;visibility:visible;mso-wrap-style:square;v-text-anchor:top" coordsize="579805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" path="m,l5798058,r,18288l,18288,,e" fillcolor="black" stroked="f" strokeweight="0">
                  <v:stroke miterlimit="83231f" joinstyle="miter"/>
                  <v:path arrowok="t" textboxrect="0,0,5798058,18288"/>
                </v:shape>
                <v:shape id="Picture 64" o:spid="_x0000_s1032" type="#_x0000_t75" style="position:absolute;left:186;width:57529;height:22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">
                  <v:imagedata r:id="rId9" o:title=""/>
                </v:shape>
                <w10:anchorlock/>
              </v:group>
            </w:pict>
          </mc:Fallback>
        </mc:AlternateContent>
      </w:r>
    </w:p>
    <w:p w:rsidR="00927A9E" w:rsidRDefault="00E034E8">
      <w:pPr>
        <w:spacing w:after="0" w:line="337" w:lineRule="auto"/>
        <w:jc w:val="center"/>
      </w:pPr>
      <w:r>
        <w:rPr>
          <w:sz w:val="40"/>
        </w:rPr>
        <w:t xml:space="preserve">Beschlussbuch des Studierendenparlaments der Europa-Universität Viadrina </w:t>
      </w:r>
      <w:r>
        <w:t xml:space="preserve"> </w:t>
      </w:r>
    </w:p>
    <w:p w:rsidR="00927A9E" w:rsidRDefault="00E034E8">
      <w:pPr>
        <w:ind w:left="343"/>
        <w:jc w:val="center"/>
      </w:pPr>
      <w:r>
        <w:t xml:space="preserve">  </w:t>
      </w:r>
    </w:p>
    <w:p w:rsidR="00927A9E" w:rsidRDefault="00E034E8">
      <w:pPr>
        <w:spacing w:after="0"/>
        <w:ind w:left="10" w:right="110" w:hanging="10"/>
        <w:jc w:val="right"/>
      </w:pPr>
      <w:r>
        <w:t xml:space="preserve">Der Schriftführer / die Schriftführerin führt gemäß Art. 31 II der Satzung ein Beschlussbuch. Die  </w:t>
      </w:r>
    </w:p>
    <w:p w:rsidR="00927A9E" w:rsidRDefault="00E034E8">
      <w:pPr>
        <w:spacing w:after="0"/>
        <w:ind w:left="10" w:right="110" w:hanging="10"/>
        <w:jc w:val="right"/>
      </w:pPr>
      <w:r>
        <w:t xml:space="preserve">Beschlüsse müssen der Form gem. Art 31 II entsprechen. Das Beschlussbuch dient der besseren  </w:t>
      </w:r>
    </w:p>
    <w:p w:rsidR="00927A9E" w:rsidRDefault="00E034E8">
      <w:pPr>
        <w:spacing w:after="0"/>
        <w:ind w:left="408" w:hanging="10"/>
      </w:pPr>
      <w:r>
        <w:t xml:space="preserve">Kommunikation zwischen dem Studierendenparlament und dem Allgemeinen Studentischen  </w:t>
      </w:r>
    </w:p>
    <w:p w:rsidR="00927A9E" w:rsidRDefault="00E034E8">
      <w:pPr>
        <w:spacing w:after="156"/>
        <w:ind w:left="49"/>
        <w:jc w:val="center"/>
      </w:pPr>
      <w:r>
        <w:t xml:space="preserve">Ausschuss und der schnellen Findung von Beschlüssen, damit diese schnell umgesetzt werden können. Zudem stellt es ein Inhaltsverzeichnis aller in der Legislaturperiode gefassten Beschlüsse dar.  </w:t>
      </w:r>
    </w:p>
    <w:p w:rsidR="00927A9E" w:rsidRDefault="00E034E8">
      <w:pPr>
        <w:ind w:left="653" w:hanging="10"/>
      </w:pPr>
      <w:r>
        <w:t xml:space="preserve">In der XXVII. Amtsperiode üben dieses Amt Marie-Luise Klöter und Viktoria Matzen aus.  </w:t>
      </w:r>
    </w:p>
    <w:p w:rsidR="00927A9E" w:rsidRDefault="00E034E8">
      <w:pPr>
        <w:spacing w:after="155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ind w:left="14"/>
      </w:pPr>
      <w:r>
        <w:t xml:space="preserve">  </w:t>
      </w:r>
    </w:p>
    <w:p w:rsidR="00927A9E" w:rsidRDefault="00E034E8">
      <w:pPr>
        <w:spacing w:after="155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ind w:left="14"/>
      </w:pPr>
      <w:r>
        <w:t xml:space="preserve">  </w:t>
      </w:r>
    </w:p>
    <w:p w:rsidR="00927A9E" w:rsidRDefault="00E034E8">
      <w:pPr>
        <w:spacing w:after="155"/>
        <w:ind w:left="14"/>
      </w:pPr>
      <w:r>
        <w:t xml:space="preserve">  </w:t>
      </w:r>
    </w:p>
    <w:p w:rsidR="00927A9E" w:rsidRDefault="00E034E8">
      <w:pPr>
        <w:spacing w:after="0"/>
        <w:ind w:left="14"/>
      </w:pPr>
      <w:r>
        <w:lastRenderedPageBreak/>
        <w:t xml:space="preserve">  </w:t>
      </w:r>
    </w:p>
    <w:p w:rsidR="00927A9E" w:rsidRDefault="00E034E8">
      <w:pPr>
        <w:spacing w:after="134"/>
        <w:ind w:left="14"/>
      </w:pPr>
      <w:r>
        <w:t xml:space="preserve">  </w:t>
      </w:r>
    </w:p>
    <w:p w:rsidR="00927A9E" w:rsidRDefault="00E034E8">
      <w:pPr>
        <w:spacing w:after="0"/>
        <w:ind w:left="14"/>
      </w:pPr>
      <w:r>
        <w:rPr>
          <w:sz w:val="36"/>
        </w:rPr>
        <w:t xml:space="preserve">Beschlüsse des Studierendenparlaments der XXVII. Legislatur  </w:t>
      </w:r>
      <w:r>
        <w:t xml:space="preserve"> </w:t>
      </w:r>
    </w:p>
    <w:p w:rsidR="00927A9E" w:rsidRDefault="00E034E8">
      <w:pPr>
        <w:spacing w:after="196"/>
        <w:ind w:left="14"/>
      </w:pPr>
      <w:r>
        <w:t xml:space="preserve">  </w:t>
      </w:r>
    </w:p>
    <w:p w:rsidR="00927A9E" w:rsidRDefault="00E034E8">
      <w:pPr>
        <w:spacing w:after="0"/>
        <w:ind w:left="-5" w:hanging="10"/>
      </w:pPr>
      <w:r>
        <w:rPr>
          <w:b/>
          <w:sz w:val="24"/>
          <w:u w:val="single" w:color="000000"/>
        </w:rPr>
        <w:t>Beschlüsse der konstituierenden Sitzung vom 04.07.2017</w:t>
      </w: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Marie wird zur Präsidentin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15/0/2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Pia wird zur stellv. Präsidentin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14/3/0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Viktoria wird zur Schriftführerin gewählt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16/0/1  </w:t>
            </w:r>
          </w:p>
        </w:tc>
      </w:tr>
      <w:tr w:rsidR="00927A9E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Dino wird als sachkundiger Student in den Haushalts- und </w:t>
            </w:r>
          </w:p>
          <w:p w:rsidR="00927A9E" w:rsidRDefault="00E034E8">
            <w:pPr>
              <w:ind w:left="1"/>
            </w:pPr>
            <w:r>
              <w:t xml:space="preserve">Finanzausschuss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15/1/1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Dino wird als sachkundiger Student in den </w:t>
            </w:r>
          </w:p>
          <w:p w:rsidR="00927A9E" w:rsidRDefault="00E034E8">
            <w:pPr>
              <w:ind w:left="1"/>
            </w:pPr>
            <w:r>
              <w:t xml:space="preserve">Rechtsausschuss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15/1/1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Florian wird als sachkundiger Student in den </w:t>
            </w:r>
          </w:p>
          <w:p w:rsidR="00927A9E" w:rsidRDefault="00E034E8">
            <w:pPr>
              <w:ind w:left="1"/>
            </w:pPr>
            <w:r>
              <w:t xml:space="preserve">Rechtsausschuss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17/0/0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Florian wird als sachkundiger Student in den hochschulpolitischen Ausschuss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16/0/1 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Rebecca wird als sachkundige Studentin in den hochschulpolitischen Ausschuss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9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Benennung einer studentischen Initiative in  </w:t>
            </w:r>
          </w:p>
          <w:p w:rsidR="00927A9E" w:rsidRDefault="00E034E8">
            <w:pPr>
              <w:ind w:left="1"/>
            </w:pPr>
            <w:r>
              <w:t xml:space="preserve">„Studentischer Freiraum in der Lindenstraße 7“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13/0/4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Gründung des Ausschusses zur Gründung der oben genannten Initiative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16/0/1  </w:t>
            </w:r>
          </w:p>
        </w:tc>
      </w:tr>
      <w:tr w:rsidR="00927A9E">
        <w:trPr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Rebecca wird als sachkundige Studentin in den  </w:t>
            </w:r>
          </w:p>
          <w:p w:rsidR="00927A9E" w:rsidRDefault="00E034E8">
            <w:pPr>
              <w:ind w:left="1" w:right="25"/>
            </w:pPr>
            <w:r>
              <w:t xml:space="preserve">Ausschuss „Studentischer Freiraum in der Lindenstraße 7“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9"/>
              <w:jc w:val="center"/>
            </w:pPr>
            <w:r>
              <w:t xml:space="preserve">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Gründung des Ausschusses „Klausurtagung“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17/0/0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Gründung des Ausschusses „Asta-Evaluation“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17/0/0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Sophia wird als sachkundige Studentin in den Ausschuss </w:t>
            </w:r>
          </w:p>
          <w:p w:rsidR="00927A9E" w:rsidRDefault="00E034E8">
            <w:pPr>
              <w:ind w:left="1"/>
            </w:pPr>
            <w:r>
              <w:t xml:space="preserve">„Asta-Evaluation“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15/0/2  </w:t>
            </w:r>
          </w:p>
        </w:tc>
      </w:tr>
      <w:tr w:rsidR="00927A9E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Dino wird als sachkundiger Student in den Ausschuss </w:t>
            </w:r>
          </w:p>
          <w:p w:rsidR="00927A9E" w:rsidRDefault="00E034E8">
            <w:pPr>
              <w:ind w:left="1"/>
            </w:pPr>
            <w:r>
              <w:t xml:space="preserve">„Asta-Evaluation“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13/1/3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Gründung des Ausschusses „Öffentlichkeitsarbeit“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17/0/0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>Aufwandsentschädigung für Protokollant(</w:t>
            </w:r>
            <w:proofErr w:type="spellStart"/>
            <w:r>
              <w:t>inn</w:t>
            </w:r>
            <w:proofErr w:type="spellEnd"/>
            <w:r>
              <w:t xml:space="preserve">)en auf </w:t>
            </w:r>
          </w:p>
          <w:p w:rsidR="00927A9E" w:rsidRDefault="00E034E8">
            <w:pPr>
              <w:ind w:left="1"/>
            </w:pPr>
            <w:r>
              <w:t xml:space="preserve">15€/h plus Nachbereitung zu erhöhen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9"/>
              <w:jc w:val="center"/>
            </w:pPr>
            <w:r>
              <w:t xml:space="preserve">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lastRenderedPageBreak/>
              <w:t xml:space="preserve">18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Nächste Sitzung am 27.07.2017 um 16 Uhr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9"/>
              <w:jc w:val="center"/>
            </w:pPr>
            <w:r>
              <w:t xml:space="preserve">  </w:t>
            </w:r>
          </w:p>
        </w:tc>
      </w:tr>
    </w:tbl>
    <w:p w:rsidR="00927A9E" w:rsidRDefault="00E034E8">
      <w:pPr>
        <w:spacing w:after="196"/>
        <w:ind w:left="14"/>
      </w:pPr>
      <w:r>
        <w:t xml:space="preserve">  </w:t>
      </w:r>
    </w:p>
    <w:p w:rsidR="00927A9E" w:rsidRDefault="00E034E8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Beschlüsse der 2. </w:t>
      </w:r>
      <w:proofErr w:type="spellStart"/>
      <w:r>
        <w:rPr>
          <w:b/>
          <w:sz w:val="24"/>
          <w:u w:val="single" w:color="000000"/>
        </w:rPr>
        <w:t>StuPa</w:t>
      </w:r>
      <w:proofErr w:type="spellEnd"/>
      <w:r>
        <w:rPr>
          <w:b/>
          <w:sz w:val="24"/>
          <w:u w:val="single" w:color="000000"/>
        </w:rPr>
        <w:t>-Sitzung vom 27.07.2017</w:t>
      </w: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059" w:type="dxa"/>
        <w:tblInd w:w="28" w:type="dxa"/>
        <w:tblCellMar>
          <w:top w:w="79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Stefanie einstimmig zur neuen Protokollantin gewählt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Das </w:t>
            </w:r>
            <w:r>
              <w:tab/>
              <w:t xml:space="preserve">Asta-Referat </w:t>
            </w:r>
            <w:r>
              <w:tab/>
              <w:t xml:space="preserve">„Internationales“ </w:t>
            </w:r>
            <w:r>
              <w:tab/>
              <w:t xml:space="preserve">soll </w:t>
            </w:r>
            <w:r>
              <w:tab/>
              <w:t xml:space="preserve">neu ausgeschrieben werden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14/0/1  </w:t>
            </w:r>
          </w:p>
        </w:tc>
      </w:tr>
      <w:tr w:rsidR="00927A9E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Marie und Lennart werden in die  </w:t>
            </w:r>
          </w:p>
          <w:p w:rsidR="00927A9E" w:rsidRDefault="00E034E8">
            <w:r>
              <w:t xml:space="preserve">Semesterticketverhandlungen geschickt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15/0/1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roofErr w:type="spellStart"/>
            <w:r>
              <w:t>Didiane</w:t>
            </w:r>
            <w:proofErr w:type="spellEnd"/>
            <w:r>
              <w:t xml:space="preserve">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11/0/1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Antrag der Jusos wird geändert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10/0/2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Antrag der Jusos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10/0/2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Antrag der Jusos wird in polnische Sprache übersetzt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11/1/0  </w:t>
            </w:r>
          </w:p>
        </w:tc>
      </w:tr>
    </w:tbl>
    <w:p w:rsidR="00927A9E" w:rsidRDefault="00E034E8">
      <w:pPr>
        <w:spacing w:after="19"/>
        <w:ind w:left="14"/>
      </w:pPr>
      <w:r>
        <w:t xml:space="preserve">  </w:t>
      </w:r>
    </w:p>
    <w:p w:rsidR="00927A9E" w:rsidRDefault="00E034E8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Beschlüsse der 3. </w:t>
      </w:r>
      <w:proofErr w:type="spellStart"/>
      <w:r>
        <w:rPr>
          <w:b/>
          <w:sz w:val="24"/>
          <w:u w:val="single" w:color="000000"/>
        </w:rPr>
        <w:t>StuPa</w:t>
      </w:r>
      <w:proofErr w:type="spellEnd"/>
      <w:r>
        <w:rPr>
          <w:b/>
          <w:sz w:val="24"/>
          <w:u w:val="single" w:color="000000"/>
        </w:rPr>
        <w:t>-Sitzung vom 31.08.2017</w:t>
      </w: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letzten Sitzung wird genehmigt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Klausurtagung wird vom 20. – 22. 10. stattfinden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10/1/0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Moritz vom Referat Soziales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Kristina vom Referat Kultur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Florian vom Referat </w:t>
            </w:r>
            <w:proofErr w:type="spellStart"/>
            <w:r>
              <w:t>Hopo</w:t>
            </w:r>
            <w:proofErr w:type="spellEnd"/>
            <w:r>
              <w:t xml:space="preserve"> außen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 w:right="46"/>
            </w:pPr>
            <w:r>
              <w:t xml:space="preserve">Franziska vom Referat Öffentlichkeitsarbeit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Jasmin vom Referat Innen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9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Nezaket vom Referat Nachhaltigkeit wird entlastet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Sophia vom Referat Verwaltung wird entlastet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Maria vom Referat Sport wird entlastet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99"/>
              <w:jc w:val="center"/>
            </w:pPr>
            <w:r>
              <w:t xml:space="preserve">9/0/2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Julia wird zur Referentin für </w:t>
            </w:r>
            <w:proofErr w:type="spellStart"/>
            <w:r>
              <w:t>Hopo</w:t>
            </w:r>
            <w:proofErr w:type="spellEnd"/>
            <w:r>
              <w:t xml:space="preserve"> Innen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Mateusz wird zum Referenten für Deutsch-Polnische </w:t>
            </w:r>
          </w:p>
          <w:p w:rsidR="00927A9E" w:rsidRDefault="00E034E8">
            <w:pPr>
              <w:ind w:left="1"/>
            </w:pPr>
            <w:r>
              <w:t xml:space="preserve">Studierende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proofErr w:type="spellStart"/>
            <w:r>
              <w:t>Unithea</w:t>
            </w:r>
            <w:proofErr w:type="spellEnd"/>
            <w:r>
              <w:t xml:space="preserve">-Initiativantrag wird nicht behandelt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927A9E">
        <w:trPr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Asta wird beauftragt, das IKMZ aufzufordern, die  </w:t>
            </w:r>
          </w:p>
          <w:p w:rsidR="00927A9E" w:rsidRDefault="00E034E8">
            <w:pPr>
              <w:ind w:left="1"/>
            </w:pPr>
            <w:r>
              <w:t xml:space="preserve">Mindestpasswortlänge zu erhöhen und die regelmäßigen </w:t>
            </w:r>
          </w:p>
          <w:p w:rsidR="00927A9E" w:rsidRDefault="00E034E8">
            <w:pPr>
              <w:ind w:left="1"/>
            </w:pPr>
            <w:r>
              <w:t xml:space="preserve">Passwortänderungen auszusetzen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927A9E">
        <w:trPr>
          <w:trHeight w:val="63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lastRenderedPageBreak/>
              <w:t xml:space="preserve">16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Nächste </w:t>
            </w:r>
            <w:proofErr w:type="spellStart"/>
            <w:r>
              <w:t>StuPa</w:t>
            </w:r>
            <w:proofErr w:type="spellEnd"/>
            <w:r>
              <w:t xml:space="preserve"> Sitzung wird am 26.9.2017 um 10 Uhr stattfinden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10/0/1  </w:t>
            </w:r>
          </w:p>
        </w:tc>
      </w:tr>
    </w:tbl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pStyle w:val="berschrift1"/>
        <w:ind w:left="-5"/>
      </w:pPr>
      <w:r>
        <w:t xml:space="preserve">Beschlüsse der 4. </w:t>
      </w:r>
      <w:proofErr w:type="spellStart"/>
      <w:r>
        <w:t>StuPa</w:t>
      </w:r>
      <w:proofErr w:type="spellEnd"/>
      <w:r>
        <w:t>-Sitzung vom 26.09.2017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8" w:type="dxa"/>
          <w:left w:w="107" w:type="dxa"/>
          <w:right w:w="4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4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letzten Sitzung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4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Nico vom Referat Finanzen wird entlassen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4"/>
              <w:jc w:val="center"/>
            </w:pPr>
            <w:r>
              <w:t xml:space="preserve">10/0/0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Das </w:t>
            </w:r>
            <w:proofErr w:type="spellStart"/>
            <w:r>
              <w:t>StuPa</w:t>
            </w:r>
            <w:proofErr w:type="spellEnd"/>
            <w:r>
              <w:t xml:space="preserve"> beschließt die Einladung eines Vertreters der </w:t>
            </w:r>
          </w:p>
          <w:p w:rsidR="00927A9E" w:rsidRDefault="00E034E8">
            <w:pPr>
              <w:ind w:left="1"/>
            </w:pPr>
            <w:r>
              <w:t xml:space="preserve">SVF zur nächsten Sitzung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8/0/3  </w:t>
            </w:r>
          </w:p>
        </w:tc>
      </w:tr>
      <w:tr w:rsidR="00927A9E">
        <w:trPr>
          <w:trHeight w:val="60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Die Nutzungsdaten der Linie 983 sollen eingeholt werden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4"/>
              <w:jc w:val="center"/>
            </w:pPr>
            <w:r>
              <w:t xml:space="preserve">11/0/0  </w:t>
            </w:r>
          </w:p>
        </w:tc>
      </w:tr>
      <w:tr w:rsidR="00927A9E">
        <w:trPr>
          <w:trHeight w:val="8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7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Der Antrag des </w:t>
            </w:r>
            <w:proofErr w:type="spellStart"/>
            <w:r>
              <w:t>HoPo</w:t>
            </w:r>
            <w:proofErr w:type="spellEnd"/>
            <w:r>
              <w:t xml:space="preserve">-Ausschusses zur Einrichtung eines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4"/>
              <w:jc w:val="center"/>
            </w:pPr>
            <w:r>
              <w:t xml:space="preserve">10/0/0  </w:t>
            </w:r>
          </w:p>
        </w:tc>
      </w:tr>
      <w:tr w:rsidR="00927A9E">
        <w:trPr>
          <w:trHeight w:val="8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/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WIFI4EU-Hotspots in Frankfurt wird nach einigen Änderungen angenommen.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/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7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Der zweite Antrag des </w:t>
            </w:r>
            <w:proofErr w:type="spellStart"/>
            <w:r>
              <w:t>HoPo</w:t>
            </w:r>
            <w:proofErr w:type="spellEnd"/>
            <w:r>
              <w:t xml:space="preserve">-Ausschusses der die  </w:t>
            </w:r>
          </w:p>
          <w:p w:rsidR="00927A9E" w:rsidRDefault="00E034E8">
            <w:r>
              <w:t xml:space="preserve">Rückmeldegebühren abschaffen will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5"/>
              <w:jc w:val="center"/>
            </w:pPr>
            <w:r>
              <w:t xml:space="preserve">10/0/0  </w:t>
            </w:r>
          </w:p>
        </w:tc>
      </w:tr>
    </w:tbl>
    <w:p w:rsidR="00927A9E" w:rsidRDefault="00E034E8">
      <w:pPr>
        <w:spacing w:after="158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pStyle w:val="berschrift1"/>
        <w:ind w:left="-5"/>
      </w:pPr>
      <w:r>
        <w:t xml:space="preserve">Beschluss der 5. </w:t>
      </w:r>
      <w:proofErr w:type="spellStart"/>
      <w:r>
        <w:t>StuPa</w:t>
      </w:r>
      <w:proofErr w:type="spellEnd"/>
      <w:r>
        <w:t>-Sitzung vom 17.10.2017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8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07"/>
            </w:pPr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08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07"/>
            </w:pPr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5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Das geänderte Protokoll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5"/>
              <w:jc w:val="center"/>
            </w:pPr>
            <w:r>
              <w:t xml:space="preserve">13/0/0  </w:t>
            </w:r>
          </w:p>
        </w:tc>
      </w:tr>
      <w:tr w:rsidR="00927A9E">
        <w:trPr>
          <w:trHeight w:val="6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Der Änderungsantrag 1 zum Antrag zur Buslinie 983 wird vom Antragssteller übernommen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7"/>
              <w:jc w:val="center"/>
            </w:pPr>
            <w:r>
              <w:t xml:space="preserve">-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Der Änderungsantrag 2 vom Antrag zur Buslinie 983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8"/>
              <w:jc w:val="center"/>
            </w:pPr>
            <w:r>
              <w:t xml:space="preserve">5/4/4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Der Antrag zur Buslinie 983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5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6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Marie Hartwig wird zur Wahlleitung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11/2/0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6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Maria Richter wird zur Wahlkommission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  <w:tr w:rsidR="00927A9E">
        <w:trPr>
          <w:trHeight w:val="6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6"/>
              <w:jc w:val="center"/>
            </w:pPr>
            <w:r>
              <w:t xml:space="preserve">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 w:right="46"/>
            </w:pPr>
            <w:r>
              <w:t xml:space="preserve">Florian Blume wird zur Wahlprüfungskommission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  <w:tr w:rsidR="00927A9E">
        <w:trPr>
          <w:trHeight w:val="60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6"/>
              <w:jc w:val="center"/>
            </w:pPr>
            <w:r>
              <w:t xml:space="preserve">9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Tagesordnungspunkt 5 wird auf die 7. Sitzung verschoben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tabs>
                <w:tab w:val="center" w:pos="1110"/>
              </w:tabs>
              <w:ind w:left="-18"/>
            </w:pPr>
            <w:r>
              <w:t xml:space="preserve"> </w:t>
            </w:r>
            <w:r>
              <w:tab/>
              <w:t xml:space="preserve">13/0/0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lastRenderedPageBreak/>
              <w:t xml:space="preserve">10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Das Amt des stellvertretenden Mitgliedes im erweiterten  </w:t>
            </w:r>
          </w:p>
          <w:p w:rsidR="00927A9E" w:rsidRDefault="00E034E8">
            <w:pPr>
              <w:ind w:left="108"/>
            </w:pPr>
            <w:r>
              <w:t xml:space="preserve">Gleichstellungsrat soll öffentlich ausgeschrieben werden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12/0/1  </w:t>
            </w:r>
          </w:p>
        </w:tc>
      </w:tr>
      <w:tr w:rsidR="00927A9E">
        <w:trPr>
          <w:trHeight w:val="6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Die Wahl der Fachschafträte wird auf die 50. </w:t>
            </w:r>
          </w:p>
          <w:p w:rsidR="00927A9E" w:rsidRDefault="00E034E8">
            <w:pPr>
              <w:ind w:left="108"/>
            </w:pPr>
            <w:r>
              <w:t xml:space="preserve">Kalenderwoche (11.12.) festgelegt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Die Sitzung wird um eine Stunde verlängert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11/0/2  </w:t>
            </w:r>
          </w:p>
        </w:tc>
      </w:tr>
      <w:tr w:rsidR="00927A9E">
        <w:trPr>
          <w:trHeight w:val="6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 w:right="30"/>
            </w:pPr>
            <w:r>
              <w:t xml:space="preserve">Der „Fremde werden Freunde“-Antrag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Der Finanzänderungsantrag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  <w:tr w:rsidR="00927A9E">
        <w:trPr>
          <w:trHeight w:val="12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8"/>
              <w:jc w:val="center"/>
            </w:pPr>
            <w:r>
              <w:t xml:space="preserve">15 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Das </w:t>
            </w:r>
            <w:proofErr w:type="spellStart"/>
            <w:r>
              <w:t>StuPa</w:t>
            </w:r>
            <w:proofErr w:type="spellEnd"/>
            <w:r>
              <w:t xml:space="preserve"> beschließt für den </w:t>
            </w:r>
            <w:proofErr w:type="spellStart"/>
            <w:r>
              <w:t>Uniball</w:t>
            </w:r>
            <w:proofErr w:type="spellEnd"/>
            <w:r>
              <w:t xml:space="preserve"> 1900€ (1000 € DJ und Saxophonist, 900 € für Fotobox und Flat) zur Verfügung zu stellen. Die </w:t>
            </w:r>
            <w:proofErr w:type="spellStart"/>
            <w:r>
              <w:t>Viaphoniker</w:t>
            </w:r>
            <w:proofErr w:type="spellEnd"/>
            <w:r>
              <w:t xml:space="preserve"> sollen einen eigenständigen Antrag stellen.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12/0/1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Der Master IBA-Antrag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12/0/1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3"/>
              <w:jc w:val="center"/>
            </w:pPr>
            <w:r>
              <w:t xml:space="preserve">17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08"/>
            </w:pPr>
            <w:r>
              <w:t xml:space="preserve">Die Klausurtagung wird für die FSRs geöffnet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20"/>
              <w:jc w:val="center"/>
            </w:pPr>
            <w:r>
              <w:t xml:space="preserve">13/0/0  </w:t>
            </w:r>
          </w:p>
        </w:tc>
      </w:tr>
    </w:tbl>
    <w:p w:rsidR="00927A9E" w:rsidRDefault="00E034E8">
      <w:pPr>
        <w:spacing w:after="158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pStyle w:val="berschrift1"/>
        <w:ind w:left="-5"/>
      </w:pPr>
      <w:r>
        <w:t xml:space="preserve">Beschlüsse der 6. </w:t>
      </w:r>
      <w:proofErr w:type="spellStart"/>
      <w:r>
        <w:t>StuPa</w:t>
      </w:r>
      <w:proofErr w:type="spellEnd"/>
      <w:r>
        <w:t>-Sitzung am 07.11.2017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5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Erstellung eines Doodle-Kalenders für die Tagungszeiten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99"/>
              <w:jc w:val="center"/>
            </w:pPr>
            <w:r>
              <w:t xml:space="preserve">6/4/6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Marie </w:t>
            </w:r>
            <w:proofErr w:type="spellStart"/>
            <w:r>
              <w:t>Glißmann</w:t>
            </w:r>
            <w:proofErr w:type="spellEnd"/>
            <w:r>
              <w:t xml:space="preserve"> wird als stellv. Mitglied des erweiterten </w:t>
            </w:r>
          </w:p>
          <w:p w:rsidR="00927A9E" w:rsidRDefault="00E034E8">
            <w:pPr>
              <w:ind w:left="1"/>
            </w:pPr>
            <w:r>
              <w:t xml:space="preserve">Gleichstellungsrats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12/0/3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1. Lesung des Finanzordnungsantrags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>Zwischenbericht von Georg (</w:t>
            </w:r>
            <w:proofErr w:type="spellStart"/>
            <w:r>
              <w:t>Hopo</w:t>
            </w:r>
            <w:proofErr w:type="spellEnd"/>
            <w:r>
              <w:t xml:space="preserve"> Außen)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Franziska (Öffentlichkeitsarbeit)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Mateusz (Internationales und deutsch-polnische Beziehungen)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>Zwischenbericht von Julia (</w:t>
            </w:r>
            <w:proofErr w:type="spellStart"/>
            <w:r>
              <w:t>Hopo</w:t>
            </w:r>
            <w:proofErr w:type="spellEnd"/>
            <w:r>
              <w:t xml:space="preserve"> Innen)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4"/>
              <w:jc w:val="center"/>
            </w:pPr>
            <w:r>
              <w:t xml:space="preserve">9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Malin (Verwaltung)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10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TO-Antrag auf Sitzungsverlängerung um eine Stunde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11/3/1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Förderantrag der Interstudis für die  </w:t>
            </w:r>
          </w:p>
          <w:p w:rsidR="00927A9E" w:rsidRDefault="00E034E8">
            <w:r>
              <w:t xml:space="preserve">Willkommenszeremonie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16/0/0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Förderantrag der VCG für das Schulungswochenende </w:t>
            </w:r>
          </w:p>
          <w:p w:rsidR="00927A9E" w:rsidRDefault="00E034E8">
            <w:r>
              <w:t xml:space="preserve">(über einen Förderbetrag von 705€)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15/0/1  </w:t>
            </w:r>
          </w:p>
        </w:tc>
      </w:tr>
    </w:tbl>
    <w:p w:rsidR="00927A9E" w:rsidRDefault="00E034E8">
      <w:pPr>
        <w:spacing w:after="155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spacing w:after="158"/>
        <w:ind w:left="14"/>
      </w:pPr>
      <w:r>
        <w:rPr>
          <w:b/>
        </w:rPr>
        <w:lastRenderedPageBreak/>
        <w:t xml:space="preserve"> </w:t>
      </w:r>
      <w:r>
        <w:t xml:space="preserve"> </w:t>
      </w:r>
    </w:p>
    <w:p w:rsidR="00927A9E" w:rsidRDefault="00E034E8">
      <w:pPr>
        <w:spacing w:after="158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spacing w:after="158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spacing w:after="0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pStyle w:val="berschrift1"/>
        <w:ind w:left="-5"/>
      </w:pPr>
      <w:r>
        <w:t xml:space="preserve">Beschlüsse der 7. </w:t>
      </w:r>
      <w:proofErr w:type="spellStart"/>
      <w:r>
        <w:t>StuPa</w:t>
      </w:r>
      <w:proofErr w:type="spellEnd"/>
      <w:r>
        <w:t>-Sitzung am 27.11.2017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12/1/0 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 w:right="36"/>
            </w:pPr>
            <w:r>
              <w:t xml:space="preserve">Protokoll der 6. Sitzung angenommen (nach Korrektur der Zeit)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Nicht-Bestätigung Johanns als AStA-Berufenen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10/0/3  </w:t>
            </w:r>
          </w:p>
        </w:tc>
      </w:tr>
      <w:tr w:rsidR="00927A9E">
        <w:trPr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Das </w:t>
            </w:r>
            <w:proofErr w:type="spellStart"/>
            <w:r>
              <w:t>StuPa</w:t>
            </w:r>
            <w:proofErr w:type="spellEnd"/>
            <w:r>
              <w:t xml:space="preserve"> fordert vom Senat die Einrichtung einer öffentlichen Anhörung der Bewerber für das Präsidentenamt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Bestätigung Adrians und Kilians als sachkundige </w:t>
            </w:r>
          </w:p>
          <w:p w:rsidR="00927A9E" w:rsidRDefault="00E034E8">
            <w:pPr>
              <w:ind w:left="1"/>
            </w:pPr>
            <w:r>
              <w:t xml:space="preserve">Studenten in den Ausschuss Lindenstraße 7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Niko (Finanzen)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7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Alexander (Soziales)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8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Bestätigung Amelies als sachkundige Studentin in den </w:t>
            </w:r>
          </w:p>
          <w:p w:rsidR="00927A9E" w:rsidRDefault="00E034E8">
            <w:pPr>
              <w:ind w:left="1"/>
            </w:pPr>
            <w:r>
              <w:t xml:space="preserve">Ausschuss Lindenstraße 7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9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Bestätigung Steffis als sachkundige Studentin ein den </w:t>
            </w:r>
          </w:p>
          <w:p w:rsidR="00927A9E" w:rsidRDefault="00E034E8">
            <w:pPr>
              <w:ind w:left="1"/>
            </w:pPr>
            <w:r>
              <w:t xml:space="preserve">Rechtsausschuss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Bestätigung Johanns als Sachkundiger Student in den </w:t>
            </w:r>
          </w:p>
          <w:p w:rsidR="00927A9E" w:rsidRDefault="00E034E8">
            <w:pPr>
              <w:ind w:left="1"/>
            </w:pPr>
            <w:r>
              <w:t xml:space="preserve">Rechtsausschuss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Beschluss, den Ergänzungsvertrag (Punkt 8.2 TO) vor  </w:t>
            </w:r>
          </w:p>
          <w:p w:rsidR="00927A9E" w:rsidRDefault="00E034E8">
            <w:pPr>
              <w:ind w:left="1"/>
            </w:pPr>
            <w:r>
              <w:t xml:space="preserve">Punkt 8.1 zu ziehen und unter Ausschluss der </w:t>
            </w:r>
          </w:p>
          <w:p w:rsidR="00927A9E" w:rsidRDefault="00E034E8">
            <w:pPr>
              <w:ind w:left="1"/>
            </w:pPr>
            <w:r>
              <w:t xml:space="preserve">Öffentlichkeit zu besprechen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927A9E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Die Zusatzvereinbarung zum Semesterticket wird beschlossen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13/0/1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Geänderte Beitragsordnung wird beschlossen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6"/>
              <w:jc w:val="center"/>
            </w:pPr>
            <w:r>
              <w:t xml:space="preserve">14/0/0  </w:t>
            </w:r>
          </w:p>
        </w:tc>
      </w:tr>
    </w:tbl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pStyle w:val="berschrift1"/>
        <w:ind w:left="-5"/>
      </w:pPr>
      <w:r>
        <w:t xml:space="preserve">Beschlüsse der 8. </w:t>
      </w:r>
      <w:proofErr w:type="spellStart"/>
      <w:r>
        <w:t>StuPa</w:t>
      </w:r>
      <w:proofErr w:type="spellEnd"/>
      <w:r>
        <w:t>-Sitzung am 12.12.2017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4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6. Sitzung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7. Sitzung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63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lastRenderedPageBreak/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</w:t>
            </w:r>
            <w:proofErr w:type="spellStart"/>
            <w:r>
              <w:t>Didiane</w:t>
            </w:r>
            <w:proofErr w:type="spellEnd"/>
            <w:r>
              <w:t xml:space="preserve"> (Antirassismus)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12/0/3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Sebastian (Vorsitz) wurde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</w:tbl>
    <w:p w:rsidR="00927A9E" w:rsidRDefault="00E034E8">
      <w:pPr>
        <w:spacing w:after="158"/>
        <w:ind w:left="14"/>
      </w:pPr>
      <w:r>
        <w:t xml:space="preserve">  </w:t>
      </w:r>
    </w:p>
    <w:p w:rsidR="00927A9E" w:rsidRDefault="00E034E8">
      <w:pPr>
        <w:pStyle w:val="berschrift1"/>
        <w:ind w:left="-5"/>
      </w:pPr>
      <w:r>
        <w:t xml:space="preserve">Beschlüsse der 9. </w:t>
      </w:r>
      <w:proofErr w:type="spellStart"/>
      <w:r>
        <w:t>StuPa</w:t>
      </w:r>
      <w:proofErr w:type="spellEnd"/>
      <w:r>
        <w:t>-Sitzung am 09.01.2018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 Bestätigung Karl Kramers als sachkundigen Studenten in den Ausschuss Lindenstraße 7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16/0/0  </w:t>
            </w:r>
          </w:p>
        </w:tc>
      </w:tr>
    </w:tbl>
    <w:p w:rsidR="00927A9E" w:rsidRDefault="00927A9E" w:rsidP="00E034E8">
      <w:pPr>
        <w:spacing w:after="0"/>
      </w:pPr>
    </w:p>
    <w:p w:rsidR="00927A9E" w:rsidRDefault="00E034E8">
      <w:pPr>
        <w:pStyle w:val="berschrift1"/>
        <w:ind w:left="-5"/>
      </w:pPr>
      <w:r>
        <w:t xml:space="preserve">Beschlüsse der 10. </w:t>
      </w:r>
      <w:proofErr w:type="spellStart"/>
      <w:r>
        <w:t>StuPa</w:t>
      </w:r>
      <w:proofErr w:type="spellEnd"/>
      <w:r>
        <w:t>-Sitzung am 23.01.2018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4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9. Sitzung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8. Sitzung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9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Marie Klöter wird zur neuen Schriftführerin gewählt, da Viktoria aufgrund ihres Auslandssemesters zurückgetreten ist.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Elsa werden 550€ Zuschuss zu ihrem </w:t>
            </w:r>
            <w:r>
              <w:rPr>
                <w:i/>
              </w:rPr>
              <w:t xml:space="preserve">Study </w:t>
            </w:r>
            <w:proofErr w:type="spellStart"/>
            <w:r>
              <w:rPr>
                <w:i/>
              </w:rPr>
              <w:t>Visit</w:t>
            </w:r>
            <w:proofErr w:type="spellEnd"/>
            <w:r>
              <w:rPr>
                <w:i/>
              </w:rPr>
              <w:t xml:space="preserve"> nach St. </w:t>
            </w:r>
          </w:p>
          <w:p w:rsidR="00927A9E" w:rsidRDefault="00E034E8">
            <w:pPr>
              <w:ind w:left="1"/>
            </w:pPr>
            <w:r>
              <w:rPr>
                <w:i/>
              </w:rPr>
              <w:t xml:space="preserve">Petersburg </w:t>
            </w:r>
            <w:r>
              <w:t xml:space="preserve">genehmigt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  <w:tr w:rsidR="00927A9E">
        <w:trPr>
          <w:trHeight w:val="12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6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Der Antrag der Jusos zur </w:t>
            </w:r>
            <w:r>
              <w:rPr>
                <w:i/>
              </w:rPr>
              <w:t xml:space="preserve">Verbesserung von </w:t>
            </w:r>
            <w:r>
              <w:t xml:space="preserve"> </w:t>
            </w:r>
          </w:p>
          <w:p w:rsidR="00927A9E" w:rsidRDefault="00E034E8">
            <w:pPr>
              <w:ind w:left="1"/>
            </w:pPr>
            <w:r>
              <w:rPr>
                <w:i/>
              </w:rPr>
              <w:t xml:space="preserve">Beschäftigungsverhältnisse von Studentischer </w:t>
            </w:r>
            <w:r>
              <w:t xml:space="preserve"> </w:t>
            </w:r>
          </w:p>
          <w:p w:rsidR="00927A9E" w:rsidRDefault="00E034E8">
            <w:pPr>
              <w:ind w:left="1"/>
            </w:pPr>
            <w:r>
              <w:rPr>
                <w:i/>
              </w:rPr>
              <w:t>Aushilfskräfte (SHK) und Wissenschaftlicher Hilfskräfte (WHK) an der Viadrina</w:t>
            </w:r>
            <w:r>
              <w:t xml:space="preserve"> wird angenommen.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15/0/0  </w:t>
            </w:r>
          </w:p>
        </w:tc>
      </w:tr>
    </w:tbl>
    <w:p w:rsidR="00927A9E" w:rsidRDefault="00E034E8">
      <w:pPr>
        <w:spacing w:after="158"/>
        <w:ind w:left="14"/>
      </w:pPr>
      <w:r>
        <w:rPr>
          <w:b/>
        </w:rPr>
        <w:t xml:space="preserve"> </w:t>
      </w:r>
      <w:r>
        <w:t xml:space="preserve"> </w:t>
      </w:r>
    </w:p>
    <w:p w:rsidR="00927A9E" w:rsidRDefault="00E034E8">
      <w:pPr>
        <w:pStyle w:val="berschrift1"/>
        <w:ind w:left="-5"/>
      </w:pPr>
      <w:r>
        <w:t xml:space="preserve">Beschlüsse der 11. </w:t>
      </w:r>
      <w:proofErr w:type="spellStart"/>
      <w:r>
        <w:t>StuPa</w:t>
      </w:r>
      <w:proofErr w:type="spellEnd"/>
      <w:r>
        <w:t>-Sitzung am 22.02.2018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1"/>
              <w:jc w:val="center"/>
            </w:pPr>
            <w:r>
              <w:t xml:space="preserve">13/0/0  </w:t>
            </w:r>
          </w:p>
        </w:tc>
      </w:tr>
      <w:tr w:rsidR="00927A9E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4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Malin (Verwaltung)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2"/>
              <w:jc w:val="center"/>
            </w:pPr>
            <w:r>
              <w:t xml:space="preserve">13/0/0  </w:t>
            </w:r>
          </w:p>
        </w:tc>
      </w:tr>
      <w:tr w:rsidR="00927A9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4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Niko (Finanzen)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2"/>
              <w:jc w:val="center"/>
            </w:pPr>
            <w:r>
              <w:t xml:space="preserve">12/0/0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4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 xml:space="preserve">Zwischenbericht von Sebastian (Vorsitz) wurde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2"/>
              <w:jc w:val="center"/>
            </w:pPr>
            <w:r>
              <w:t xml:space="preserve">12/0/0 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r>
              <w:t>Zwischenbericht von Julia (</w:t>
            </w:r>
            <w:proofErr w:type="spellStart"/>
            <w:r>
              <w:t>Hopo</w:t>
            </w:r>
            <w:proofErr w:type="spellEnd"/>
            <w:r>
              <w:t xml:space="preserve"> Innen)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22"/>
              <w:jc w:val="center"/>
            </w:pPr>
            <w:r>
              <w:t xml:space="preserve">12/0/0  </w:t>
            </w:r>
          </w:p>
        </w:tc>
      </w:tr>
    </w:tbl>
    <w:p w:rsidR="00927A9E" w:rsidRDefault="00E034E8">
      <w:pPr>
        <w:spacing w:after="0"/>
        <w:ind w:left="14"/>
      </w:pPr>
      <w:r>
        <w:rPr>
          <w:b/>
        </w:rPr>
        <w:t xml:space="preserve">  </w:t>
      </w:r>
    </w:p>
    <w:p w:rsidR="00927A9E" w:rsidRDefault="00E034E8">
      <w:pPr>
        <w:pStyle w:val="berschrift1"/>
        <w:ind w:left="-5"/>
      </w:pPr>
      <w:r>
        <w:lastRenderedPageBreak/>
        <w:t xml:space="preserve">Beschlüsse der 12. </w:t>
      </w:r>
      <w:proofErr w:type="spellStart"/>
      <w:r>
        <w:t>StuPa</w:t>
      </w:r>
      <w:proofErr w:type="spellEnd"/>
      <w:r>
        <w:t>-Sitzung am 21.03.2018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927A9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27A9E" w:rsidRDefault="00E034E8">
            <w:r>
              <w:t xml:space="preserve">Abstimmungsergebnis  </w:t>
            </w:r>
          </w:p>
        </w:tc>
      </w:tr>
      <w:tr w:rsidR="00927A9E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10/0/0  </w:t>
            </w:r>
          </w:p>
        </w:tc>
      </w:tr>
      <w:tr w:rsidR="00927A9E">
        <w:trPr>
          <w:trHeight w:val="6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10. Sitzung angenommen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10/0/0  </w:t>
            </w:r>
          </w:p>
        </w:tc>
      </w:tr>
      <w:tr w:rsidR="00927A9E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Protokoll der 11. Sitzung angenommen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Elsa werden 360€ Zuschuss zu ihrem </w:t>
            </w:r>
            <w:proofErr w:type="spellStart"/>
            <w:r>
              <w:rPr>
                <w:i/>
              </w:rPr>
              <w:t>Institutional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Visit</w:t>
            </w:r>
            <w:proofErr w:type="spellEnd"/>
            <w:r>
              <w:rPr>
                <w:i/>
              </w:rPr>
              <w:t xml:space="preserve"> nach Montenegro </w:t>
            </w:r>
            <w:r>
              <w:t xml:space="preserve">genehmigt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10/0/0  </w:t>
            </w:r>
          </w:p>
        </w:tc>
      </w:tr>
      <w:tr w:rsidR="00927A9E">
        <w:trPr>
          <w:trHeight w:val="6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Adrian (Kultur) wird angenommen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3"/>
              <w:jc w:val="center"/>
            </w:pPr>
            <w:r>
              <w:t xml:space="preserve">10/0/0  </w:t>
            </w:r>
          </w:p>
        </w:tc>
      </w:tr>
      <w:tr w:rsidR="00927A9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0"/>
              <w:jc w:val="center"/>
            </w:pPr>
            <w:r>
              <w:t xml:space="preserve">6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Zwischenbericht von Mateusz (Internationales und deutsch-polnische Beziehungen) wird angenommen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99"/>
              <w:jc w:val="center"/>
            </w:pPr>
            <w:r>
              <w:t xml:space="preserve">10/0/0 </w:t>
            </w:r>
          </w:p>
        </w:tc>
      </w:tr>
      <w:tr w:rsidR="00927A9E">
        <w:trPr>
          <w:trHeight w:val="60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0"/>
              <w:jc w:val="center"/>
            </w:pPr>
            <w:r>
              <w:t xml:space="preserve">7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 xml:space="preserve">3. Lesung des Finanzordnungsantrags wird angenommen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99"/>
              <w:jc w:val="center"/>
            </w:pPr>
            <w:r>
              <w:t xml:space="preserve">10/0/0 </w:t>
            </w:r>
          </w:p>
        </w:tc>
      </w:tr>
      <w:tr w:rsidR="00927A9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100"/>
              <w:jc w:val="center"/>
            </w:pPr>
            <w:r>
              <w:t xml:space="preserve">8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left="1"/>
            </w:pPr>
            <w:r>
              <w:t>Zwischenbericht von Georg (</w:t>
            </w:r>
            <w:proofErr w:type="spellStart"/>
            <w:r>
              <w:t>Hopo</w:t>
            </w:r>
            <w:proofErr w:type="spellEnd"/>
            <w:r>
              <w:t xml:space="preserve"> Außen)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E034E8">
            <w:pPr>
              <w:ind w:right="99"/>
              <w:jc w:val="center"/>
            </w:pPr>
            <w:r>
              <w:t xml:space="preserve">10/0/0 </w:t>
            </w:r>
          </w:p>
        </w:tc>
      </w:tr>
    </w:tbl>
    <w:p w:rsidR="00E034E8" w:rsidRDefault="00E034E8" w:rsidP="00E034E8">
      <w:pPr>
        <w:pStyle w:val="berschrift1"/>
        <w:ind w:left="-5"/>
      </w:pPr>
      <w:r>
        <w:t xml:space="preserve"> </w:t>
      </w:r>
    </w:p>
    <w:p w:rsidR="00E034E8" w:rsidRDefault="00E034E8" w:rsidP="00E034E8">
      <w:pPr>
        <w:pStyle w:val="berschrift1"/>
        <w:ind w:left="-5"/>
      </w:pPr>
      <w:r>
        <w:t xml:space="preserve">Beschlüsse der 13. </w:t>
      </w:r>
      <w:proofErr w:type="spellStart"/>
      <w:r>
        <w:t>StuPa</w:t>
      </w:r>
      <w:proofErr w:type="spellEnd"/>
      <w:r>
        <w:t>-Sitzung am 27.03.2018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E034E8" w:rsidTr="00E034E8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034E8" w:rsidRDefault="00E034E8" w:rsidP="00E034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034E8" w:rsidRDefault="00E034E8" w:rsidP="00E034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034E8" w:rsidRDefault="00E034E8" w:rsidP="00E034E8">
            <w:r>
              <w:t xml:space="preserve">Abstimmungsergebnis  </w:t>
            </w:r>
          </w:p>
        </w:tc>
      </w:tr>
      <w:tr w:rsidR="00E034E8" w:rsidTr="00E034E8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101"/>
              <w:jc w:val="center"/>
            </w:pPr>
            <w:r>
              <w:t xml:space="preserve">10/0/0  </w:t>
            </w:r>
          </w:p>
        </w:tc>
      </w:tr>
      <w:tr w:rsidR="00E034E8" w:rsidTr="00E034E8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4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B6594E" w:rsidP="00E034E8">
            <w:r>
              <w:t>Protokoll der 12</w:t>
            </w:r>
            <w:r w:rsidR="00E034E8">
              <w:t>. Sitzung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2"/>
              <w:jc w:val="center"/>
            </w:pPr>
            <w:r>
              <w:t xml:space="preserve">7/0/3 </w:t>
            </w:r>
          </w:p>
        </w:tc>
      </w:tr>
      <w:tr w:rsidR="00E034E8" w:rsidTr="00E034E8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4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F407B" w:rsidP="00E034E8">
            <w:r w:rsidRPr="00EF407B">
              <w:t>Bestätigung AStA Kultur Berufene Janina Lehman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2"/>
              <w:jc w:val="center"/>
            </w:pPr>
            <w:r>
              <w:t xml:space="preserve">10/0/0  </w:t>
            </w:r>
          </w:p>
        </w:tc>
      </w:tr>
      <w:tr w:rsidR="00E034E8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1F3DC0" w:rsidP="00E034E8">
            <w:r>
              <w:t xml:space="preserve">Haushalt 4211 </w:t>
            </w:r>
            <w:r w:rsidRPr="001F3DC0">
              <w:t xml:space="preserve">Reise/ Tagungskosten </w:t>
            </w:r>
            <w:proofErr w:type="spellStart"/>
            <w:r w:rsidRPr="001F3DC0">
              <w:t>StuPa</w:t>
            </w:r>
            <w:proofErr w:type="spellEnd"/>
            <w:r>
              <w:t xml:space="preserve"> von 1.200 auf 1.500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E8" w:rsidRDefault="00E034E8" w:rsidP="00E034E8">
            <w:pPr>
              <w:ind w:right="22"/>
              <w:jc w:val="center"/>
            </w:pPr>
            <w:r>
              <w:t xml:space="preserve">10/0/0  </w:t>
            </w:r>
          </w:p>
        </w:tc>
      </w:tr>
      <w:tr w:rsidR="001F3DC0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C0" w:rsidRDefault="0034422E" w:rsidP="00E034E8">
            <w:pPr>
              <w:ind w:right="24"/>
              <w:jc w:val="center"/>
            </w:pPr>
            <w: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C0" w:rsidRDefault="0034422E" w:rsidP="00E034E8">
            <w:r>
              <w:t xml:space="preserve">Haushalt 4212 Reisekosten </w:t>
            </w:r>
            <w:proofErr w:type="spellStart"/>
            <w:r>
              <w:t>fzs</w:t>
            </w:r>
            <w:proofErr w:type="spellEnd"/>
            <w:r>
              <w:t xml:space="preserve"> von 300 auf 150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C0" w:rsidRDefault="0034422E" w:rsidP="00E034E8">
            <w:pPr>
              <w:ind w:right="22"/>
              <w:jc w:val="center"/>
            </w:pPr>
            <w:r>
              <w:t>10/0/0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AE1601">
              <w:t xml:space="preserve"> 4221 </w:t>
            </w:r>
            <w:r w:rsidR="00AE1601" w:rsidRPr="00AE1601">
              <w:t>Wartung Internetpräsenz</w:t>
            </w:r>
            <w:r w:rsidR="00AE1601">
              <w:t xml:space="preserve"> streichen und in 4220 </w:t>
            </w:r>
            <w:r w:rsidR="00AE1601" w:rsidRPr="00AE1601">
              <w:t>Post, Telefon, Internet</w:t>
            </w:r>
            <w:r w:rsidR="00AE1601">
              <w:t xml:space="preserve"> eingliedern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2"/>
              <w:jc w:val="center"/>
            </w:pPr>
            <w:r>
              <w:t>10/0/0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091F32">
              <w:t xml:space="preserve"> 4270 FZS von 500 auf 400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091F32" w:rsidP="00E034E8">
            <w:pPr>
              <w:ind w:right="22"/>
              <w:jc w:val="center"/>
            </w:pPr>
            <w:r>
              <w:t>5/1/4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61286A">
              <w:t xml:space="preserve"> 5100</w:t>
            </w:r>
            <w:r w:rsidR="00C47ED8">
              <w:t xml:space="preserve"> Projektförderung </w:t>
            </w:r>
            <w:r w:rsidR="00187871">
              <w:t xml:space="preserve">Zweckbindung von 300 für </w:t>
            </w:r>
            <w:proofErr w:type="spellStart"/>
            <w:r w:rsidR="00187871">
              <w:t>ViaMUN</w:t>
            </w:r>
            <w:proofErr w:type="spellEnd"/>
            <w:r w:rsidR="00C47ED8">
              <w:t xml:space="preserve"> festsetzen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2"/>
              <w:jc w:val="center"/>
            </w:pPr>
            <w:r>
              <w:t>10/0/0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390783">
              <w:t xml:space="preserve"> 5100 Projektförderung </w:t>
            </w:r>
            <w:r w:rsidR="00187871">
              <w:t xml:space="preserve">Zweckbindung von </w:t>
            </w:r>
            <w:r w:rsidR="00390783">
              <w:t>1000 für Stuck</w:t>
            </w:r>
            <w:r w:rsidR="00187871">
              <w:t xml:space="preserve"> </w:t>
            </w:r>
            <w:r w:rsidR="00390783">
              <w:t>festsetzen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2"/>
              <w:jc w:val="center"/>
            </w:pPr>
            <w:r>
              <w:t>10/0/0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11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187871" w:rsidP="00E034E8">
            <w:r>
              <w:t>Haushalt 5100 Projektförderung Zweckbindung für Art an der Grenze von 3.000 auf 2.000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2"/>
              <w:jc w:val="center"/>
            </w:pPr>
            <w:r>
              <w:t>10/0/0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93503C" w:rsidP="00E034E8">
            <w:r>
              <w:t xml:space="preserve">Haushalt 5100 Projektförderung Zweckbindung für </w:t>
            </w:r>
            <w:proofErr w:type="spellStart"/>
            <w:r w:rsidR="00531895">
              <w:t>Unithea</w:t>
            </w:r>
            <w:proofErr w:type="spellEnd"/>
            <w:r w:rsidR="00531895">
              <w:t xml:space="preserve"> von 4</w:t>
            </w:r>
            <w:r>
              <w:t>.000</w:t>
            </w:r>
            <w:r w:rsidR="00531895">
              <w:t xml:space="preserve"> auf 5</w:t>
            </w:r>
            <w:r>
              <w:t>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531895" w:rsidP="00E034E8">
            <w:pPr>
              <w:ind w:right="22"/>
              <w:jc w:val="center"/>
            </w:pPr>
            <w:r>
              <w:t>5/4/1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13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1B63D5">
              <w:t xml:space="preserve"> 6100 Referat für Kultur von 1.500 auf 2.000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1B63D5" w:rsidP="00E034E8">
            <w:pPr>
              <w:ind w:right="22"/>
              <w:jc w:val="center"/>
            </w:pPr>
            <w:r>
              <w:t>6/0/4</w:t>
            </w:r>
          </w:p>
        </w:tc>
      </w:tr>
      <w:tr w:rsidR="0034422E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pPr>
              <w:ind w:right="24"/>
              <w:jc w:val="center"/>
            </w:pPr>
            <w:r>
              <w:t>14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34422E" w:rsidP="00E034E8">
            <w:r>
              <w:t>Haushalt</w:t>
            </w:r>
            <w:r w:rsidR="00772CFE">
              <w:t xml:space="preserve"> 7500 </w:t>
            </w:r>
            <w:proofErr w:type="spellStart"/>
            <w:r w:rsidR="00772CFE">
              <w:t>Erstifahrt</w:t>
            </w:r>
            <w:proofErr w:type="spellEnd"/>
            <w:r w:rsidR="00772CFE">
              <w:t xml:space="preserve"> von 1.800 auf 2.000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E" w:rsidRDefault="00881DC5" w:rsidP="00E034E8">
            <w:pPr>
              <w:ind w:right="22"/>
              <w:jc w:val="center"/>
            </w:pPr>
            <w:r>
              <w:t>9/0/1</w:t>
            </w:r>
          </w:p>
        </w:tc>
      </w:tr>
      <w:tr w:rsidR="00D21169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D21169" w:rsidP="00E034E8">
            <w:pPr>
              <w:ind w:right="24"/>
              <w:jc w:val="center"/>
            </w:pPr>
            <w:r>
              <w:t>15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F31392" w:rsidP="00E034E8">
            <w:r>
              <w:t>Haushalt 7200 FSR Jura von 1.700 auf 2.000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F31392" w:rsidP="00E034E8">
            <w:pPr>
              <w:ind w:right="22"/>
              <w:jc w:val="center"/>
            </w:pPr>
            <w:r>
              <w:t>3/2/4</w:t>
            </w:r>
          </w:p>
        </w:tc>
      </w:tr>
      <w:tr w:rsidR="00D21169" w:rsidTr="00E034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F31392" w:rsidP="00E034E8">
            <w:pPr>
              <w:ind w:right="24"/>
              <w:jc w:val="center"/>
            </w:pPr>
            <w:r>
              <w:t>16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F31392" w:rsidP="00E034E8">
            <w:r>
              <w:t>Haushalt Eröffnung 8300 Stuck e.V. auf 4.000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69" w:rsidRDefault="00F31392" w:rsidP="00E034E8">
            <w:pPr>
              <w:ind w:right="22"/>
              <w:jc w:val="center"/>
            </w:pPr>
            <w:r>
              <w:t>9/0/0</w:t>
            </w:r>
          </w:p>
        </w:tc>
      </w:tr>
    </w:tbl>
    <w:p w:rsidR="00927A9E" w:rsidRDefault="00927A9E">
      <w:pPr>
        <w:spacing w:after="0"/>
        <w:ind w:left="14"/>
      </w:pPr>
    </w:p>
    <w:p w:rsidR="006566E8" w:rsidRDefault="006566E8" w:rsidP="006566E8">
      <w:pPr>
        <w:pStyle w:val="berschrift1"/>
        <w:ind w:left="-5"/>
      </w:pPr>
      <w:r>
        <w:t xml:space="preserve">Beschlüsse der 14. </w:t>
      </w:r>
      <w:proofErr w:type="spellStart"/>
      <w:r>
        <w:t>StuPa</w:t>
      </w:r>
      <w:proofErr w:type="spellEnd"/>
      <w:r>
        <w:t>-Sitzung am 11.04.2018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6566E8" w:rsidTr="006566E8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566E8" w:rsidRDefault="006566E8" w:rsidP="006566E8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566E8" w:rsidRDefault="006566E8" w:rsidP="006566E8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566E8" w:rsidRDefault="006566E8" w:rsidP="006566E8">
            <w:r>
              <w:t xml:space="preserve">Abstimmungsergebnis  </w:t>
            </w:r>
          </w:p>
        </w:tc>
      </w:tr>
      <w:tr w:rsidR="006566E8" w:rsidTr="006566E8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3"/>
              <w:jc w:val="center"/>
            </w:pPr>
            <w:r>
              <w:t xml:space="preserve">13/0/0  </w:t>
            </w:r>
          </w:p>
        </w:tc>
      </w:tr>
      <w:tr w:rsidR="006566E8" w:rsidTr="006566E8">
        <w:trPr>
          <w:trHeight w:val="6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5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left="1"/>
            </w:pPr>
            <w:r>
              <w:t>Zwischenbericht von Franziska (Öffentlichkeitsarbeit) wird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3"/>
              <w:jc w:val="center"/>
            </w:pPr>
            <w:r>
              <w:t xml:space="preserve">13/0/0  </w:t>
            </w:r>
          </w:p>
        </w:tc>
      </w:tr>
      <w:tr w:rsidR="006566E8" w:rsidTr="006566E8">
        <w:trPr>
          <w:trHeight w:val="3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5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r>
              <w:t xml:space="preserve">Förderantrag der VCG für das Schulungswochenende </w:t>
            </w:r>
          </w:p>
          <w:p w:rsidR="006566E8" w:rsidRDefault="006566E8" w:rsidP="006566E8">
            <w:pPr>
              <w:ind w:left="1"/>
            </w:pPr>
            <w:r>
              <w:t xml:space="preserve">(über einen Förderbetrag von 750€)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3"/>
              <w:jc w:val="center"/>
            </w:pPr>
            <w:r>
              <w:t xml:space="preserve">12/0/1  </w:t>
            </w:r>
          </w:p>
        </w:tc>
      </w:tr>
      <w:tr w:rsidR="006566E8" w:rsidTr="006566E8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5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r>
              <w:t xml:space="preserve">Förderantrag von Utopia </w:t>
            </w:r>
            <w:r w:rsidR="001A3FCA">
              <w:t xml:space="preserve">für den Workshop über </w:t>
            </w:r>
            <w:proofErr w:type="spellStart"/>
            <w:r w:rsidR="001A3FCA">
              <w:t>Queerfeminismus</w:t>
            </w:r>
            <w:proofErr w:type="spellEnd"/>
          </w:p>
          <w:p w:rsidR="006566E8" w:rsidRDefault="006566E8" w:rsidP="006566E8">
            <w:pPr>
              <w:ind w:left="1"/>
            </w:pPr>
            <w:r>
              <w:t>(über einen Förderbetrag von 1200</w:t>
            </w:r>
            <w:proofErr w:type="gramStart"/>
            <w:r>
              <w:t xml:space="preserve">€)   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3"/>
              <w:jc w:val="center"/>
            </w:pPr>
            <w:r>
              <w:t xml:space="preserve">13/0/0  </w:t>
            </w:r>
          </w:p>
        </w:tc>
      </w:tr>
      <w:tr w:rsidR="006566E8" w:rsidTr="006566E8">
        <w:trPr>
          <w:trHeight w:val="60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5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left="1"/>
            </w:pPr>
            <w:r>
              <w:t xml:space="preserve">Die nächste </w:t>
            </w:r>
            <w:proofErr w:type="spellStart"/>
            <w:r>
              <w:t>StuPa</w:t>
            </w:r>
            <w:proofErr w:type="spellEnd"/>
            <w:r>
              <w:t xml:space="preserve">-Wahl, etc. wird in der 25 KW vom 18.-22.06 stattfinden.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3"/>
              <w:jc w:val="center"/>
            </w:pPr>
            <w:r>
              <w:t xml:space="preserve">10/0/2  </w:t>
            </w:r>
          </w:p>
        </w:tc>
      </w:tr>
      <w:tr w:rsidR="006566E8" w:rsidTr="006566E8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0"/>
              <w:jc w:val="center"/>
            </w:pPr>
            <w:r>
              <w:t xml:space="preserve">6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Pr="006566E8" w:rsidRDefault="006566E8" w:rsidP="006566E8">
            <w:pPr>
              <w:ind w:left="1"/>
            </w:pPr>
            <w:r>
              <w:t xml:space="preserve">Förderantrag für </w:t>
            </w:r>
            <w:r w:rsidR="001A3FCA">
              <w:t>die s</w:t>
            </w:r>
            <w:r w:rsidRPr="006566E8">
              <w:t xml:space="preserve">tudentische Rechtsberatung </w:t>
            </w:r>
            <w:proofErr w:type="spellStart"/>
            <w:r w:rsidRPr="006566E8">
              <w:t>Slubice</w:t>
            </w:r>
            <w:proofErr w:type="spellEnd"/>
            <w:r w:rsidRPr="006566E8">
              <w:t xml:space="preserve"> – Gesamtpolnische Konferenz </w:t>
            </w:r>
          </w:p>
          <w:p w:rsidR="006566E8" w:rsidRDefault="001A3FCA" w:rsidP="006566E8">
            <w:r>
              <w:t>(über einen Förderbetrag von 7</w:t>
            </w:r>
            <w:r w:rsidR="006566E8">
              <w:t xml:space="preserve">00€)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1A3FCA" w:rsidP="006566E8">
            <w:pPr>
              <w:ind w:right="99"/>
              <w:jc w:val="center"/>
            </w:pPr>
            <w:r>
              <w:t>8/0/1</w:t>
            </w:r>
          </w:p>
        </w:tc>
      </w:tr>
      <w:tr w:rsidR="006566E8" w:rsidTr="006566E8">
        <w:trPr>
          <w:trHeight w:val="60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0"/>
              <w:jc w:val="center"/>
            </w:pPr>
            <w:r>
              <w:t xml:space="preserve">7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left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t>Förderantrag für den</w:t>
            </w:r>
            <w:r>
              <w:rPr>
                <w:rFonts w:ascii="ArialMT" w:hAnsi="ArialMT"/>
              </w:rPr>
              <w:t xml:space="preserve"> </w:t>
            </w:r>
            <w:r w:rsidR="001A3FCA">
              <w:t>feministischen</w:t>
            </w:r>
            <w:r>
              <w:rPr>
                <w:rFonts w:ascii="ArialMT" w:hAnsi="ArialMT"/>
              </w:rPr>
              <w:t xml:space="preserve"> </w:t>
            </w:r>
            <w:proofErr w:type="spellStart"/>
            <w:r w:rsidRPr="006566E8">
              <w:t>Juristinnentag</w:t>
            </w:r>
            <w:proofErr w:type="spellEnd"/>
            <w:r>
              <w:rPr>
                <w:rFonts w:ascii="ArialMT" w:hAnsi="ArialMT"/>
              </w:rPr>
              <w:t xml:space="preserve"> </w:t>
            </w:r>
          </w:p>
          <w:p w:rsidR="006566E8" w:rsidRDefault="006566E8" w:rsidP="006566E8">
            <w:pPr>
              <w:ind w:left="1"/>
            </w:pPr>
            <w:r>
              <w:t xml:space="preserve"> (über einen Förderbetrag von 600€)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1A3FCA" w:rsidP="006566E8">
            <w:pPr>
              <w:ind w:right="99"/>
              <w:jc w:val="center"/>
            </w:pPr>
            <w:r>
              <w:t>4/3/3</w:t>
            </w:r>
            <w:r w:rsidR="006566E8">
              <w:t xml:space="preserve"> </w:t>
            </w:r>
          </w:p>
        </w:tc>
      </w:tr>
      <w:tr w:rsidR="006566E8" w:rsidTr="006566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6566E8" w:rsidP="006566E8">
            <w:pPr>
              <w:ind w:right="100"/>
              <w:jc w:val="center"/>
            </w:pPr>
            <w:r>
              <w:t xml:space="preserve">8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2A1307" w:rsidP="006566E8">
            <w:pPr>
              <w:ind w:left="1"/>
            </w:pPr>
            <w:r>
              <w:t>Gründung des</w:t>
            </w:r>
            <w:r w:rsidR="00397F31">
              <w:t xml:space="preserve"> Ausschusses „Buslinie 983“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E8" w:rsidRDefault="001A3FCA" w:rsidP="006566E8">
            <w:pPr>
              <w:ind w:right="99"/>
              <w:jc w:val="center"/>
            </w:pPr>
            <w:r>
              <w:t>11</w:t>
            </w:r>
            <w:r w:rsidR="006566E8">
              <w:t xml:space="preserve">/0/0 </w:t>
            </w:r>
          </w:p>
        </w:tc>
      </w:tr>
      <w:tr w:rsidR="001A3FCA" w:rsidTr="006566E8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CA" w:rsidRDefault="001A3FCA" w:rsidP="006566E8">
            <w:pPr>
              <w:ind w:right="100"/>
              <w:jc w:val="center"/>
            </w:pPr>
            <w: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CA" w:rsidRDefault="001A3FCA" w:rsidP="006566E8">
            <w:pPr>
              <w:ind w:left="1"/>
            </w:pPr>
            <w:r>
              <w:t>Haushalt 3. Lesung (Endfassung)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CA" w:rsidRDefault="001A3FCA" w:rsidP="006566E8">
            <w:pPr>
              <w:ind w:right="99"/>
              <w:jc w:val="center"/>
            </w:pPr>
            <w:r>
              <w:t>14/0/0</w:t>
            </w:r>
          </w:p>
        </w:tc>
      </w:tr>
    </w:tbl>
    <w:p w:rsidR="006566E8" w:rsidRDefault="006566E8">
      <w:pPr>
        <w:spacing w:after="0"/>
        <w:ind w:left="14"/>
      </w:pPr>
    </w:p>
    <w:p w:rsidR="00293E1C" w:rsidRDefault="00293E1C" w:rsidP="00293E1C">
      <w:pPr>
        <w:pStyle w:val="berschrift1"/>
        <w:ind w:left="-5"/>
      </w:pPr>
      <w:r>
        <w:t xml:space="preserve">Beschlüsse der 15. </w:t>
      </w:r>
      <w:proofErr w:type="spellStart"/>
      <w:r>
        <w:t>StuPa</w:t>
      </w:r>
      <w:proofErr w:type="spellEnd"/>
      <w:r>
        <w:t>-Sitzung am 24.04.2018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293E1C" w:rsidTr="00293E1C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93E1C" w:rsidRDefault="00293E1C" w:rsidP="00293E1C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93E1C" w:rsidRDefault="00293E1C" w:rsidP="00293E1C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93E1C" w:rsidRDefault="00293E1C" w:rsidP="00293E1C">
            <w:r>
              <w:t xml:space="preserve">Abstimmungsergebnis  </w:t>
            </w:r>
          </w:p>
        </w:tc>
      </w:tr>
      <w:tr w:rsidR="00293E1C" w:rsidTr="00293E1C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101"/>
              <w:jc w:val="center"/>
            </w:pPr>
            <w:r>
              <w:t xml:space="preserve">14/0/0  </w:t>
            </w:r>
          </w:p>
        </w:tc>
      </w:tr>
      <w:tr w:rsidR="00293E1C" w:rsidTr="00293E1C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4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r>
              <w:t>Protokoll der 13. Sitzung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2"/>
              <w:jc w:val="center"/>
            </w:pPr>
            <w:r>
              <w:t xml:space="preserve">14/0/0  </w:t>
            </w:r>
          </w:p>
        </w:tc>
      </w:tr>
      <w:tr w:rsidR="00293E1C" w:rsidTr="00293E1C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4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r>
              <w:t xml:space="preserve">Matthias </w:t>
            </w:r>
            <w:proofErr w:type="spellStart"/>
            <w:r>
              <w:t>Hempert</w:t>
            </w:r>
            <w:proofErr w:type="spellEnd"/>
            <w:r w:rsidR="00E1160D">
              <w:t xml:space="preserve"> wird zur Wahlkommission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2"/>
              <w:jc w:val="center"/>
            </w:pPr>
            <w:r>
              <w:t xml:space="preserve">16/0/0  </w:t>
            </w:r>
          </w:p>
        </w:tc>
      </w:tr>
      <w:tr w:rsidR="00293E1C" w:rsidTr="00293E1C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4"/>
              <w:jc w:val="center"/>
            </w:pPr>
            <w:r>
              <w:lastRenderedPageBreak/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r>
              <w:t>Victoria Hedwig</w:t>
            </w:r>
            <w:r w:rsidR="00E1160D">
              <w:t xml:space="preserve"> wird zur Wahlkommission gewählt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2"/>
              <w:jc w:val="center"/>
            </w:pPr>
            <w:r>
              <w:t xml:space="preserve">15/0/1  </w:t>
            </w:r>
          </w:p>
        </w:tc>
      </w:tr>
      <w:tr w:rsidR="00293E1C" w:rsidTr="00293E1C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293E1C" w:rsidP="00293E1C">
            <w:pPr>
              <w:ind w:right="2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356788" w:rsidP="00293E1C">
            <w:r>
              <w:t>Sitzungsrhythmus von drei Wochen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C" w:rsidRDefault="00356788" w:rsidP="00293E1C">
            <w:pPr>
              <w:ind w:right="22"/>
              <w:jc w:val="center"/>
            </w:pPr>
            <w:r>
              <w:t>14/0/2</w:t>
            </w:r>
            <w:r w:rsidR="00293E1C">
              <w:t xml:space="preserve"> </w:t>
            </w:r>
          </w:p>
        </w:tc>
      </w:tr>
      <w:tr w:rsidR="00FF006E" w:rsidTr="00293E1C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E" w:rsidRDefault="00FF006E" w:rsidP="00293E1C">
            <w:pPr>
              <w:ind w:right="24"/>
              <w:jc w:val="center"/>
            </w:pPr>
            <w: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2" w:rsidRDefault="00C601F2" w:rsidP="00C601F2">
            <w:pPr>
              <w:ind w:left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t>Förderantrag für den</w:t>
            </w:r>
            <w:r>
              <w:rPr>
                <w:rFonts w:ascii="ArialMT" w:hAnsi="ArialMT"/>
              </w:rPr>
              <w:t xml:space="preserve"> </w:t>
            </w:r>
            <w:proofErr w:type="spellStart"/>
            <w:r>
              <w:t>FForst</w:t>
            </w:r>
            <w:proofErr w:type="spellEnd"/>
            <w:r>
              <w:rPr>
                <w:rFonts w:ascii="ArialMT" w:hAnsi="ArialMT"/>
              </w:rPr>
              <w:t xml:space="preserve"> </w:t>
            </w:r>
          </w:p>
          <w:p w:rsidR="00FF006E" w:rsidRDefault="00C601F2" w:rsidP="00C601F2">
            <w:r>
              <w:t xml:space="preserve"> (über einen Förderbetrag von 176€)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E" w:rsidRDefault="00C601F2" w:rsidP="00293E1C">
            <w:pPr>
              <w:ind w:right="22"/>
              <w:jc w:val="center"/>
            </w:pPr>
            <w:r>
              <w:t>16/0/0</w:t>
            </w:r>
          </w:p>
        </w:tc>
      </w:tr>
    </w:tbl>
    <w:p w:rsidR="00293E1C" w:rsidRDefault="00026169">
      <w:pPr>
        <w:spacing w:after="0"/>
        <w:ind w:left="14"/>
      </w:pPr>
      <w:r>
        <w:t xml:space="preserve">  </w:t>
      </w:r>
    </w:p>
    <w:p w:rsidR="00026169" w:rsidRDefault="00026169" w:rsidP="00026169">
      <w:pPr>
        <w:pStyle w:val="berschrift1"/>
        <w:ind w:left="-5"/>
      </w:pPr>
      <w:r>
        <w:t>Beschl</w:t>
      </w:r>
      <w:r w:rsidR="00CB1EF0">
        <w:t xml:space="preserve">üsse der 16. </w:t>
      </w:r>
      <w:proofErr w:type="spellStart"/>
      <w:r w:rsidR="00CB1EF0">
        <w:t>StuPa</w:t>
      </w:r>
      <w:proofErr w:type="spellEnd"/>
      <w:r w:rsidR="00CB1EF0">
        <w:t>-Sitzung am 15.05</w:t>
      </w:r>
      <w:r>
        <w:t>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026169" w:rsidTr="00026169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6169" w:rsidRDefault="00026169" w:rsidP="00026169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6169" w:rsidRDefault="00026169" w:rsidP="00026169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26169" w:rsidRDefault="00026169" w:rsidP="00026169">
            <w:r>
              <w:t xml:space="preserve">Abstimmungsergebnis  </w:t>
            </w:r>
          </w:p>
        </w:tc>
      </w:tr>
      <w:tr w:rsidR="00026169" w:rsidTr="00026169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101"/>
              <w:jc w:val="center"/>
            </w:pPr>
            <w:r>
              <w:t xml:space="preserve">11/0/0  </w:t>
            </w:r>
          </w:p>
        </w:tc>
      </w:tr>
      <w:tr w:rsidR="00026169" w:rsidTr="00026169">
        <w:trPr>
          <w:trHeight w:val="6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24"/>
              <w:jc w:val="center"/>
            </w:pPr>
            <w:r>
              <w:t xml:space="preserve">2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FC048A" w:rsidP="00026169">
            <w:r>
              <w:t>Zwischenbericht von Mateusz (Internationales und deutsch-polnische Beziehungen) wird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FC048A" w:rsidP="00FC048A">
            <w:pPr>
              <w:ind w:right="22"/>
              <w:jc w:val="center"/>
            </w:pPr>
            <w:r>
              <w:t>11/0/0</w:t>
            </w:r>
          </w:p>
        </w:tc>
      </w:tr>
      <w:tr w:rsidR="00026169" w:rsidTr="00026169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24"/>
              <w:jc w:val="center"/>
            </w:pPr>
            <w:r>
              <w:t xml:space="preserve">3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FC048A" w:rsidP="00026169">
            <w:r>
              <w:t>Zwischenbericht von Franziska (Öffentlichkeitsarbeit) wird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FC048A" w:rsidP="00026169">
            <w:pPr>
              <w:ind w:right="22"/>
              <w:jc w:val="center"/>
            </w:pPr>
            <w:r>
              <w:t>9</w:t>
            </w:r>
            <w:r w:rsidR="00026169">
              <w:t xml:space="preserve">/0/0  </w:t>
            </w:r>
          </w:p>
        </w:tc>
      </w:tr>
      <w:tr w:rsidR="00026169" w:rsidTr="00026169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24"/>
              <w:jc w:val="center"/>
            </w:pPr>
            <w:r>
              <w:t xml:space="preserve">4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FC048A" w:rsidP="00026169">
            <w:r>
              <w:t>Zwischenbericht von Georg (</w:t>
            </w:r>
            <w:proofErr w:type="spellStart"/>
            <w:r>
              <w:t>Hopo</w:t>
            </w:r>
            <w:proofErr w:type="spellEnd"/>
            <w:r>
              <w:t xml:space="preserve"> Außen)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277AFC" w:rsidP="00026169">
            <w:pPr>
              <w:ind w:right="22"/>
              <w:jc w:val="center"/>
            </w:pPr>
            <w:r>
              <w:t>8/1</w:t>
            </w:r>
            <w:r w:rsidR="00FC048A">
              <w:t>/0</w:t>
            </w:r>
            <w:r w:rsidR="00026169">
              <w:t xml:space="preserve">  </w:t>
            </w:r>
          </w:p>
        </w:tc>
      </w:tr>
      <w:tr w:rsidR="00026169" w:rsidTr="00026169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24"/>
              <w:jc w:val="center"/>
            </w:pPr>
            <w:r>
              <w:t xml:space="preserve">5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277AFC" w:rsidP="00026169">
            <w:r>
              <w:t xml:space="preserve">Zwischenbericht von Sebastian (Vorsitz) wurde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277AFC" w:rsidP="00026169">
            <w:pPr>
              <w:ind w:right="22"/>
              <w:jc w:val="center"/>
            </w:pPr>
            <w:r>
              <w:t>9/0/0</w:t>
            </w:r>
            <w:r w:rsidR="00026169">
              <w:t xml:space="preserve"> </w:t>
            </w:r>
          </w:p>
        </w:tc>
      </w:tr>
      <w:tr w:rsidR="00026169" w:rsidTr="00026169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pPr>
              <w:ind w:right="24"/>
              <w:jc w:val="center"/>
            </w:pPr>
            <w: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026169" w:rsidP="00026169">
            <w:r>
              <w:t xml:space="preserve"> </w:t>
            </w:r>
            <w:r w:rsidR="00E52979">
              <w:t>Zwischenbericht von Adrian (Kultur) wird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9" w:rsidRDefault="009D250A" w:rsidP="00026169">
            <w:pPr>
              <w:ind w:right="22"/>
              <w:jc w:val="center"/>
            </w:pPr>
            <w:r>
              <w:t>9</w:t>
            </w:r>
            <w:r w:rsidR="00026169">
              <w:t>/0/0</w:t>
            </w:r>
          </w:p>
        </w:tc>
      </w:tr>
      <w:tr w:rsidR="00310428" w:rsidTr="00026169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28" w:rsidRDefault="00310428" w:rsidP="00026169">
            <w:pPr>
              <w:ind w:right="24"/>
              <w:jc w:val="center"/>
            </w:pPr>
            <w: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28" w:rsidRDefault="00310428" w:rsidP="00026169">
            <w:r>
              <w:t>Annahme der Beitragsordnung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28" w:rsidRDefault="00310428" w:rsidP="00026169">
            <w:pPr>
              <w:ind w:right="22"/>
              <w:jc w:val="center"/>
            </w:pPr>
            <w:r>
              <w:t>9/0/0</w:t>
            </w:r>
          </w:p>
        </w:tc>
      </w:tr>
    </w:tbl>
    <w:p w:rsidR="00026169" w:rsidRDefault="00026169">
      <w:pPr>
        <w:spacing w:after="0"/>
        <w:ind w:left="14"/>
      </w:pPr>
    </w:p>
    <w:p w:rsidR="00B6594E" w:rsidRDefault="00B6594E" w:rsidP="00B6594E">
      <w:pPr>
        <w:pStyle w:val="berschrift1"/>
        <w:ind w:left="-5"/>
      </w:pPr>
      <w:r>
        <w:t xml:space="preserve">Beschlüsse der 17. </w:t>
      </w:r>
      <w:proofErr w:type="spellStart"/>
      <w:r>
        <w:t>StuPa</w:t>
      </w:r>
      <w:proofErr w:type="spellEnd"/>
      <w:r>
        <w:t>-Sitzung am 19.06.2018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B6594E" w:rsidTr="00B6594E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594E" w:rsidRDefault="00B6594E" w:rsidP="00B6594E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594E" w:rsidRDefault="00B6594E" w:rsidP="00B6594E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594E" w:rsidRDefault="00B6594E" w:rsidP="00B6594E">
            <w:r>
              <w:t xml:space="preserve">Abstimmungsergebnis  </w:t>
            </w:r>
          </w:p>
        </w:tc>
      </w:tr>
      <w:tr w:rsidR="00B6594E" w:rsidTr="00B6594E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B6594E" w:rsidP="00B6594E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B6594E" w:rsidP="00B6594E">
            <w:pPr>
              <w:ind w:left="1"/>
            </w:pPr>
            <w:r>
              <w:t xml:space="preserve">Tagesordnung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101"/>
              <w:jc w:val="center"/>
            </w:pPr>
            <w:r>
              <w:t>11/0/1</w:t>
            </w:r>
            <w:r w:rsidR="00B6594E">
              <w:t xml:space="preserve">  </w:t>
            </w:r>
          </w:p>
        </w:tc>
      </w:tr>
      <w:tr w:rsidR="00B6594E" w:rsidTr="00B6594E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404CEE">
            <w:pPr>
              <w:ind w:right="24"/>
              <w:jc w:val="center"/>
            </w:pPr>
            <w: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r>
              <w:t>Protokoll der 15</w:t>
            </w:r>
            <w:r w:rsidR="00D13D41">
              <w:t>. Sitzung angenommen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22"/>
              <w:jc w:val="center"/>
            </w:pPr>
            <w:r>
              <w:t>11/0/1</w:t>
            </w:r>
            <w:r w:rsidR="00B6594E">
              <w:t xml:space="preserve">  </w:t>
            </w:r>
          </w:p>
        </w:tc>
      </w:tr>
      <w:tr w:rsidR="00B6594E" w:rsidTr="00B6594E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B6594E">
            <w:pPr>
              <w:ind w:right="24"/>
              <w:jc w:val="center"/>
            </w:pPr>
            <w:r>
              <w:t>3</w:t>
            </w:r>
            <w:r w:rsidR="00B6594E">
              <w:t xml:space="preserve">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B6594E">
            <w:r>
              <w:t>Der Initiativantrag der studentischen</w:t>
            </w:r>
            <w:r w:rsidR="00EE6C23">
              <w:t xml:space="preserve"> Rechtsberatung </w:t>
            </w:r>
            <w:proofErr w:type="spellStart"/>
            <w:r w:rsidR="00EE6C23">
              <w:t>Slubice</w:t>
            </w:r>
            <w:proofErr w:type="spellEnd"/>
            <w:r w:rsidR="00EE6C23">
              <w:t xml:space="preserve"> wird</w:t>
            </w:r>
            <w:r>
              <w:t xml:space="preserve"> über 1300 €</w:t>
            </w:r>
            <w:r w:rsidR="00EE6C23">
              <w:t xml:space="preserve">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22"/>
              <w:jc w:val="center"/>
            </w:pPr>
            <w:r>
              <w:t>11/0/1</w:t>
            </w:r>
            <w:r w:rsidR="00B6594E">
              <w:t xml:space="preserve">  </w:t>
            </w:r>
          </w:p>
        </w:tc>
      </w:tr>
      <w:tr w:rsidR="00B6594E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B6594E">
            <w:pPr>
              <w:ind w:right="24"/>
              <w:jc w:val="center"/>
            </w:pPr>
            <w:r>
              <w:t>4</w:t>
            </w:r>
            <w:r w:rsidR="00B6594E">
              <w:t xml:space="preserve">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r>
              <w:t xml:space="preserve">Der </w:t>
            </w:r>
            <w:r w:rsidR="00404CEE">
              <w:t>Initiativantrag</w:t>
            </w:r>
            <w:r>
              <w:t xml:space="preserve"> des Kunstgriff</w:t>
            </w:r>
            <w:r w:rsidR="00FE5BB1">
              <w:t>s</w:t>
            </w:r>
            <w:r>
              <w:t xml:space="preserve"> wird </w:t>
            </w:r>
            <w:r w:rsidR="00FE5BB1">
              <w:t xml:space="preserve">über 2632 € </w:t>
            </w:r>
            <w:r>
              <w:t>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22"/>
              <w:jc w:val="center"/>
            </w:pPr>
            <w:r>
              <w:t>11/0/1</w:t>
            </w:r>
            <w:r w:rsidR="00B6594E">
              <w:t xml:space="preserve"> </w:t>
            </w:r>
          </w:p>
        </w:tc>
      </w:tr>
      <w:tr w:rsidR="00B6594E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B6594E">
            <w:pPr>
              <w:ind w:right="24"/>
              <w:jc w:val="center"/>
            </w:pPr>
            <w: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B6594E" w:rsidP="00B6594E">
            <w:r>
              <w:t xml:space="preserve"> </w:t>
            </w:r>
            <w:r w:rsidR="00EE6C23">
              <w:t xml:space="preserve">Der </w:t>
            </w:r>
            <w:r w:rsidR="00404CEE">
              <w:t>Initiativantrag</w:t>
            </w:r>
            <w:r w:rsidR="00EE6C23">
              <w:t xml:space="preserve"> der VCG wird </w:t>
            </w:r>
            <w:r w:rsidR="00404CEE">
              <w:t xml:space="preserve">über 1480 € </w:t>
            </w:r>
            <w:r w:rsidR="00EE6C23">
              <w:t>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22"/>
              <w:jc w:val="center"/>
            </w:pPr>
            <w:r>
              <w:t>10/0/2</w:t>
            </w:r>
          </w:p>
        </w:tc>
      </w:tr>
      <w:tr w:rsidR="00B6594E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404CEE" w:rsidP="00B6594E">
            <w:pPr>
              <w:ind w:right="24"/>
              <w:jc w:val="center"/>
            </w:pPr>
            <w: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r>
              <w:t xml:space="preserve">Der </w:t>
            </w:r>
            <w:r w:rsidR="00404CEE">
              <w:t>Initiativantrag</w:t>
            </w:r>
            <w:r w:rsidR="00404CEE">
              <w:t xml:space="preserve"> </w:t>
            </w:r>
            <w:r>
              <w:t xml:space="preserve">von </w:t>
            </w:r>
            <w:proofErr w:type="spellStart"/>
            <w:r>
              <w:t>ViaMun</w:t>
            </w:r>
            <w:proofErr w:type="spellEnd"/>
            <w:r>
              <w:t xml:space="preserve"> </w:t>
            </w:r>
            <w:r w:rsidR="000167D8">
              <w:t>über 800</w:t>
            </w:r>
            <w:r w:rsidR="00404CEE">
              <w:t xml:space="preserve"> </w:t>
            </w:r>
            <w:r w:rsidR="000167D8">
              <w:t xml:space="preserve">€ </w:t>
            </w:r>
            <w:r>
              <w:t>wird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94E" w:rsidRDefault="00EE6C23" w:rsidP="00B6594E">
            <w:pPr>
              <w:ind w:right="22"/>
              <w:jc w:val="center"/>
            </w:pPr>
            <w:r>
              <w:t>10</w:t>
            </w:r>
            <w:r w:rsidR="00B6594E">
              <w:t>/0/0</w:t>
            </w:r>
          </w:p>
        </w:tc>
      </w:tr>
      <w:tr w:rsidR="00EE6C23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404CEE" w:rsidP="00B6594E">
            <w:pPr>
              <w:ind w:right="24"/>
              <w:jc w:val="center"/>
            </w:pPr>
            <w: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EE6C23" w:rsidP="00B6594E">
            <w:r>
              <w:t>Der</w:t>
            </w:r>
            <w:r w:rsidR="00404CEE">
              <w:t xml:space="preserve"> </w:t>
            </w:r>
            <w:r w:rsidR="00404CEE">
              <w:t>Initiativantrag</w:t>
            </w:r>
            <w:r w:rsidR="00404CEE">
              <w:t xml:space="preserve"> </w:t>
            </w:r>
            <w:r>
              <w:t xml:space="preserve">von </w:t>
            </w:r>
            <w:r w:rsidR="00404CEE">
              <w:t xml:space="preserve">Town </w:t>
            </w:r>
            <w:proofErr w:type="spellStart"/>
            <w:r w:rsidR="00404CEE">
              <w:t>and</w:t>
            </w:r>
            <w:proofErr w:type="spellEnd"/>
            <w:r w:rsidR="00404CEE">
              <w:t xml:space="preserve"> </w:t>
            </w:r>
            <w:proofErr w:type="spellStart"/>
            <w:r w:rsidR="00404CEE">
              <w:t>Gown</w:t>
            </w:r>
            <w:proofErr w:type="spellEnd"/>
            <w:r w:rsidR="00404CEE">
              <w:t xml:space="preserve"> über 600 € </w:t>
            </w:r>
            <w:r>
              <w:t>wird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EE6C23" w:rsidP="00B6594E">
            <w:pPr>
              <w:ind w:right="22"/>
              <w:jc w:val="center"/>
            </w:pPr>
            <w:r>
              <w:t>8/0/1</w:t>
            </w:r>
          </w:p>
        </w:tc>
      </w:tr>
      <w:tr w:rsidR="00EE6C23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404CEE" w:rsidP="00B6594E">
            <w:pPr>
              <w:ind w:right="24"/>
              <w:jc w:val="center"/>
            </w:pPr>
            <w: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EE6C23" w:rsidP="00EE6C23">
            <w:r>
              <w:t xml:space="preserve">Der Projektförderungsantrag von </w:t>
            </w:r>
            <w:proofErr w:type="spellStart"/>
            <w:r>
              <w:t>ViaMun</w:t>
            </w:r>
            <w:proofErr w:type="spellEnd"/>
            <w:r>
              <w:t xml:space="preserve"> wird über 500</w:t>
            </w:r>
            <w:r w:rsidR="00404CEE">
              <w:t xml:space="preserve"> </w:t>
            </w:r>
            <w:r>
              <w:t>€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EE6C23" w:rsidP="00B6594E">
            <w:pPr>
              <w:ind w:right="22"/>
              <w:jc w:val="center"/>
            </w:pPr>
            <w:r>
              <w:t>7/1/1</w:t>
            </w:r>
          </w:p>
        </w:tc>
      </w:tr>
      <w:tr w:rsidR="00EE6C23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404CEE" w:rsidP="00B6594E">
            <w:pPr>
              <w:ind w:right="24"/>
              <w:jc w:val="center"/>
            </w:pPr>
            <w:r>
              <w:lastRenderedPageBreak/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FE5BB1" w:rsidP="00B6594E">
            <w:r>
              <w:t xml:space="preserve">Der Projektförderungsantrag von </w:t>
            </w:r>
            <w:proofErr w:type="spellStart"/>
            <w:r>
              <w:t>Unithea</w:t>
            </w:r>
            <w:proofErr w:type="spellEnd"/>
            <w:r>
              <w:t xml:space="preserve"> wird </w:t>
            </w:r>
            <w:r w:rsidR="00404CEE">
              <w:t xml:space="preserve">über 2000 € </w:t>
            </w:r>
            <w:r>
              <w:t>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FE5BB1" w:rsidP="00B6594E">
            <w:pPr>
              <w:ind w:right="22"/>
              <w:jc w:val="center"/>
            </w:pPr>
            <w:r>
              <w:t>8/0/1</w:t>
            </w:r>
          </w:p>
        </w:tc>
      </w:tr>
      <w:tr w:rsidR="00EE6C23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404CEE" w:rsidP="00B6594E">
            <w:pPr>
              <w:ind w:right="24"/>
              <w:jc w:val="center"/>
            </w:pPr>
            <w: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FE5BB1" w:rsidP="00B6594E">
            <w:r>
              <w:t xml:space="preserve">Zwischenbericht von </w:t>
            </w:r>
            <w:proofErr w:type="spellStart"/>
            <w:r>
              <w:t>Malin</w:t>
            </w:r>
            <w:proofErr w:type="spellEnd"/>
            <w:r>
              <w:t xml:space="preserve"> (Verwaltung) wird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3" w:rsidRDefault="00FE5BB1" w:rsidP="00B6594E">
            <w:pPr>
              <w:ind w:right="22"/>
              <w:jc w:val="center"/>
            </w:pPr>
            <w:r>
              <w:t>8/0/0</w:t>
            </w:r>
          </w:p>
        </w:tc>
      </w:tr>
      <w:tr w:rsidR="00FE5BB1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404CEE" w:rsidP="00B6594E">
            <w:pPr>
              <w:ind w:right="24"/>
              <w:jc w:val="center"/>
            </w:pPr>
            <w:r>
              <w:t>11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0522CA" w:rsidP="00B6594E">
            <w:r>
              <w:t>Zwischenbericht von Julia (</w:t>
            </w:r>
            <w:proofErr w:type="spellStart"/>
            <w:r>
              <w:t>Hopo</w:t>
            </w:r>
            <w:proofErr w:type="spellEnd"/>
            <w:r>
              <w:t xml:space="preserve"> Innen) wird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0522CA" w:rsidP="00B6594E">
            <w:pPr>
              <w:ind w:right="22"/>
              <w:jc w:val="center"/>
            </w:pPr>
            <w:r>
              <w:t>9/0/0</w:t>
            </w:r>
          </w:p>
        </w:tc>
      </w:tr>
      <w:tr w:rsidR="00FE5BB1" w:rsidTr="00B6594E">
        <w:trPr>
          <w:trHeight w:val="6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404CEE" w:rsidP="00B6594E">
            <w:pPr>
              <w:ind w:right="24"/>
              <w:jc w:val="center"/>
            </w:pPr>
            <w:r>
              <w:t>12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B90D2D" w:rsidP="00B6594E">
            <w:r>
              <w:t xml:space="preserve">Zwischenbericht von Alexander (Soziales) wird angenommen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B1" w:rsidRDefault="000167D8" w:rsidP="00B6594E">
            <w:pPr>
              <w:ind w:right="22"/>
              <w:jc w:val="center"/>
            </w:pPr>
            <w:r>
              <w:t>8/0/0</w:t>
            </w:r>
          </w:p>
        </w:tc>
      </w:tr>
    </w:tbl>
    <w:p w:rsidR="00B6594E" w:rsidRDefault="00B6594E">
      <w:pPr>
        <w:spacing w:after="0"/>
        <w:ind w:left="14"/>
      </w:pPr>
    </w:p>
    <w:p w:rsidR="00B5731F" w:rsidRDefault="00B5731F" w:rsidP="00B5731F">
      <w:pPr>
        <w:pStyle w:val="berschrift1"/>
        <w:ind w:left="-5"/>
      </w:pPr>
      <w:r>
        <w:t xml:space="preserve">Beschlüsse der 18. </w:t>
      </w:r>
      <w:proofErr w:type="spellStart"/>
      <w:r>
        <w:t>StuPa</w:t>
      </w:r>
      <w:proofErr w:type="spellEnd"/>
      <w:r>
        <w:t>-Sitzung am 25</w:t>
      </w:r>
      <w:r>
        <w:t>.06.2018</w:t>
      </w:r>
      <w:r>
        <w:rPr>
          <w:u w:val="none"/>
        </w:rPr>
        <w:t xml:space="preserve">  </w:t>
      </w:r>
    </w:p>
    <w:tbl>
      <w:tblPr>
        <w:tblStyle w:val="TableGrid"/>
        <w:tblW w:w="9059" w:type="dxa"/>
        <w:tblInd w:w="28" w:type="dxa"/>
        <w:tblCellMar>
          <w:top w:w="77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525"/>
        <w:gridCol w:w="5328"/>
        <w:gridCol w:w="2206"/>
      </w:tblGrid>
      <w:tr w:rsidR="00B5731F" w:rsidTr="008479B5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5731F" w:rsidRDefault="00B5731F" w:rsidP="008479B5">
            <w:r>
              <w:t xml:space="preserve">Beschluss-Nr.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5731F" w:rsidRDefault="00B5731F" w:rsidP="008479B5">
            <w:pPr>
              <w:ind w:left="1"/>
            </w:pPr>
            <w:r>
              <w:t xml:space="preserve">Beschlüsse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5731F" w:rsidRDefault="00B5731F" w:rsidP="008479B5">
            <w:r>
              <w:t xml:space="preserve">Abstimmungsergebnis  </w:t>
            </w:r>
          </w:p>
        </w:tc>
      </w:tr>
      <w:tr w:rsidR="00B5731F" w:rsidTr="008479B5">
        <w:trPr>
          <w:trHeight w:val="3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B5731F" w:rsidP="008479B5">
            <w:pPr>
              <w:ind w:right="105"/>
              <w:jc w:val="center"/>
            </w:pPr>
            <w:r>
              <w:t xml:space="preserve">1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B5731F" w:rsidP="008479B5">
            <w:pPr>
              <w:ind w:left="1"/>
            </w:pPr>
            <w:r>
              <w:t>Tagesordnung wird</w:t>
            </w:r>
            <w:r>
              <w:t xml:space="preserve"> geändert</w:t>
            </w:r>
            <w:r>
              <w:t xml:space="preserve"> angenommen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8512FB" w:rsidP="008479B5">
            <w:pPr>
              <w:ind w:right="101"/>
              <w:jc w:val="center"/>
            </w:pPr>
            <w:r>
              <w:t>9</w:t>
            </w:r>
            <w:r w:rsidR="00B5731F">
              <w:t>/0/0</w:t>
            </w:r>
            <w:r w:rsidR="00B5731F">
              <w:t xml:space="preserve">  </w:t>
            </w:r>
          </w:p>
        </w:tc>
      </w:tr>
      <w:tr w:rsidR="00B5731F" w:rsidTr="008479B5">
        <w:trPr>
          <w:trHeight w:val="3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B5731F" w:rsidP="008479B5">
            <w:pPr>
              <w:ind w:right="24"/>
              <w:jc w:val="center"/>
            </w:pPr>
            <w: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1F626E" w:rsidP="008479B5">
            <w:r>
              <w:t>Der Initiativantrag von ELSA wird über 2200 €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8512FB" w:rsidP="008479B5">
            <w:pPr>
              <w:ind w:right="22"/>
              <w:jc w:val="center"/>
            </w:pPr>
            <w:r>
              <w:t>10/0/0</w:t>
            </w:r>
          </w:p>
        </w:tc>
      </w:tr>
      <w:tr w:rsidR="00B5731F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B5731F" w:rsidP="008479B5">
            <w:pPr>
              <w:ind w:right="24"/>
              <w:jc w:val="center"/>
            </w:pPr>
            <w:r>
              <w:t xml:space="preserve">3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1F626E" w:rsidP="008479B5">
            <w:r>
              <w:t>Der Initiativantrag vo</w:t>
            </w:r>
            <w:r>
              <w:t xml:space="preserve">n </w:t>
            </w:r>
            <w:proofErr w:type="spellStart"/>
            <w:r>
              <w:t>Viaphoniker</w:t>
            </w:r>
            <w:proofErr w:type="spellEnd"/>
            <w:r>
              <w:t xml:space="preserve"> wird</w:t>
            </w:r>
            <w:r>
              <w:t xml:space="preserve"> über 2600</w:t>
            </w:r>
            <w:r>
              <w:t>€ angenommen.</w:t>
            </w: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F" w:rsidRDefault="001F626E" w:rsidP="008479B5">
            <w:pPr>
              <w:ind w:right="22"/>
              <w:jc w:val="center"/>
            </w:pPr>
            <w:r>
              <w:t>7/1/2</w:t>
            </w:r>
            <w:r w:rsidR="00B5731F">
              <w:t xml:space="preserve"> </w:t>
            </w:r>
          </w:p>
        </w:tc>
      </w:tr>
      <w:tr w:rsidR="00C4672F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pPr>
              <w:ind w:right="24"/>
              <w:jc w:val="center"/>
            </w:pPr>
            <w: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r>
              <w:t xml:space="preserve">Der Initiativantrag </w:t>
            </w:r>
            <w:r>
              <w:t>vom Stuck</w:t>
            </w:r>
            <w:r>
              <w:t xml:space="preserve"> wird über </w:t>
            </w:r>
            <w:r>
              <w:t>971,40</w:t>
            </w:r>
            <w:r>
              <w:t>€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pPr>
              <w:ind w:right="22"/>
              <w:jc w:val="center"/>
            </w:pPr>
            <w:r>
              <w:t>8/0/2</w:t>
            </w:r>
          </w:p>
        </w:tc>
      </w:tr>
      <w:tr w:rsidR="00C4672F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pPr>
              <w:ind w:right="24"/>
              <w:jc w:val="center"/>
            </w:pPr>
            <w: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r>
              <w:t>Der Pr</w:t>
            </w:r>
            <w:r>
              <w:t>ojektförderungsantrag von ELSA wird über 75</w:t>
            </w:r>
            <w:r>
              <w:t>0 € angenommen.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C4672F">
            <w:pPr>
              <w:tabs>
                <w:tab w:val="left" w:pos="904"/>
                <w:tab w:val="center" w:pos="1035"/>
              </w:tabs>
              <w:ind w:right="22"/>
              <w:jc w:val="center"/>
            </w:pPr>
            <w:r>
              <w:t>10/0/0</w:t>
            </w:r>
          </w:p>
        </w:tc>
      </w:tr>
      <w:tr w:rsidR="00C4672F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C4672F" w:rsidP="008479B5">
            <w:pPr>
              <w:ind w:right="24"/>
              <w:jc w:val="center"/>
            </w:pPr>
            <w: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Pr="00C4672F" w:rsidRDefault="00C4672F" w:rsidP="00C4672F">
            <w:r>
              <w:t xml:space="preserve">Der Antrag über das </w:t>
            </w:r>
            <w:r w:rsidRPr="00C4672F">
              <w:t xml:space="preserve">Positionspapier Nachhaltigkeit und Ethik </w:t>
            </w:r>
            <w:r>
              <w:t>wird angenommen.</w:t>
            </w:r>
          </w:p>
          <w:p w:rsidR="00C4672F" w:rsidRDefault="00C4672F" w:rsidP="008479B5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F" w:rsidRDefault="00D80C76" w:rsidP="00C4672F">
            <w:pPr>
              <w:tabs>
                <w:tab w:val="left" w:pos="904"/>
                <w:tab w:val="center" w:pos="1035"/>
              </w:tabs>
              <w:ind w:right="22"/>
              <w:jc w:val="center"/>
            </w:pPr>
            <w:r>
              <w:t>7/2/1</w:t>
            </w:r>
          </w:p>
        </w:tc>
      </w:tr>
      <w:tr w:rsidR="00D80C76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76" w:rsidRDefault="00D80C76" w:rsidP="008479B5">
            <w:pPr>
              <w:ind w:right="24"/>
              <w:jc w:val="center"/>
            </w:pPr>
            <w: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76" w:rsidRDefault="002465D0" w:rsidP="00C4672F">
            <w:r>
              <w:t xml:space="preserve">Der Initiativantrag </w:t>
            </w:r>
            <w:r>
              <w:t xml:space="preserve">vom </w:t>
            </w:r>
            <w:proofErr w:type="spellStart"/>
            <w:r>
              <w:t>fforst</w:t>
            </w:r>
            <w:proofErr w:type="spellEnd"/>
            <w:r>
              <w:t xml:space="preserve"> wird </w:t>
            </w:r>
            <w:r w:rsidR="00545D75">
              <w:t>verschoben.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76" w:rsidRDefault="00545D75" w:rsidP="00C4672F">
            <w:pPr>
              <w:tabs>
                <w:tab w:val="left" w:pos="904"/>
                <w:tab w:val="center" w:pos="1035"/>
              </w:tabs>
              <w:ind w:right="22"/>
              <w:jc w:val="center"/>
            </w:pPr>
            <w:r>
              <w:t>10/0/0</w:t>
            </w:r>
          </w:p>
        </w:tc>
      </w:tr>
      <w:tr w:rsidR="00545D75" w:rsidTr="008479B5">
        <w:trPr>
          <w:trHeight w:val="6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75" w:rsidRDefault="00545D75" w:rsidP="008479B5">
            <w:pPr>
              <w:ind w:right="24"/>
              <w:jc w:val="center"/>
            </w:pPr>
            <w: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75" w:rsidRDefault="00545D75" w:rsidP="00C4672F">
            <w:r>
              <w:t xml:space="preserve">Der Initiativantrag </w:t>
            </w:r>
            <w:r>
              <w:t>von den Interstudis</w:t>
            </w:r>
            <w:r>
              <w:t xml:space="preserve"> wird verschoben.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75" w:rsidRDefault="00545D75" w:rsidP="00C4672F">
            <w:pPr>
              <w:tabs>
                <w:tab w:val="left" w:pos="904"/>
                <w:tab w:val="center" w:pos="1035"/>
              </w:tabs>
              <w:ind w:right="22"/>
              <w:jc w:val="center"/>
            </w:pPr>
            <w:r>
              <w:t>9/0</w:t>
            </w:r>
            <w:bookmarkStart w:id="0" w:name="_GoBack"/>
            <w:bookmarkEnd w:id="0"/>
            <w:r>
              <w:t>/0</w:t>
            </w:r>
          </w:p>
        </w:tc>
      </w:tr>
    </w:tbl>
    <w:p w:rsidR="00B5731F" w:rsidRDefault="00B5731F">
      <w:pPr>
        <w:spacing w:after="0"/>
        <w:ind w:left="14"/>
      </w:pPr>
    </w:p>
    <w:sectPr w:rsidR="00B5731F">
      <w:footerReference w:type="default" r:id="rId10"/>
      <w:pgSz w:w="11906" w:h="16838"/>
      <w:pgMar w:top="1417" w:right="1593" w:bottom="1176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B8" w:rsidRDefault="00E742B8" w:rsidP="00026169">
      <w:pPr>
        <w:spacing w:after="0" w:line="240" w:lineRule="auto"/>
      </w:pPr>
      <w:r>
        <w:separator/>
      </w:r>
    </w:p>
  </w:endnote>
  <w:endnote w:type="continuationSeparator" w:id="0">
    <w:p w:rsidR="00E742B8" w:rsidRDefault="00E742B8" w:rsidP="0002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4E" w:rsidRDefault="00B6594E">
    <w:pPr>
      <w:pStyle w:val="Fuzeile"/>
    </w:pPr>
  </w:p>
  <w:p w:rsidR="00B6594E" w:rsidRDefault="00B659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B8" w:rsidRDefault="00E742B8" w:rsidP="00026169">
      <w:pPr>
        <w:spacing w:after="0" w:line="240" w:lineRule="auto"/>
      </w:pPr>
      <w:r>
        <w:separator/>
      </w:r>
    </w:p>
  </w:footnote>
  <w:footnote w:type="continuationSeparator" w:id="0">
    <w:p w:rsidR="00E742B8" w:rsidRDefault="00E742B8" w:rsidP="0002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9E"/>
    <w:rsid w:val="000167D8"/>
    <w:rsid w:val="00026169"/>
    <w:rsid w:val="000522CA"/>
    <w:rsid w:val="00091F32"/>
    <w:rsid w:val="00187871"/>
    <w:rsid w:val="001A3FCA"/>
    <w:rsid w:val="001B63D5"/>
    <w:rsid w:val="001F3DC0"/>
    <w:rsid w:val="001F626E"/>
    <w:rsid w:val="002465D0"/>
    <w:rsid w:val="00277AFC"/>
    <w:rsid w:val="00293E1C"/>
    <w:rsid w:val="002A1307"/>
    <w:rsid w:val="00310428"/>
    <w:rsid w:val="0034422E"/>
    <w:rsid w:val="00356788"/>
    <w:rsid w:val="00390783"/>
    <w:rsid w:val="00397F31"/>
    <w:rsid w:val="00404CEE"/>
    <w:rsid w:val="0040651D"/>
    <w:rsid w:val="00531895"/>
    <w:rsid w:val="00545D75"/>
    <w:rsid w:val="0061286A"/>
    <w:rsid w:val="006566E8"/>
    <w:rsid w:val="00772CFE"/>
    <w:rsid w:val="008512FB"/>
    <w:rsid w:val="00881DC5"/>
    <w:rsid w:val="0089521A"/>
    <w:rsid w:val="009113F9"/>
    <w:rsid w:val="00927A9E"/>
    <w:rsid w:val="0093503C"/>
    <w:rsid w:val="00983D29"/>
    <w:rsid w:val="009D250A"/>
    <w:rsid w:val="00AE1601"/>
    <w:rsid w:val="00B5731F"/>
    <w:rsid w:val="00B6594E"/>
    <w:rsid w:val="00B90D2D"/>
    <w:rsid w:val="00C4672F"/>
    <w:rsid w:val="00C47ED8"/>
    <w:rsid w:val="00C601F2"/>
    <w:rsid w:val="00CB1EF0"/>
    <w:rsid w:val="00CC0D99"/>
    <w:rsid w:val="00D13D41"/>
    <w:rsid w:val="00D21169"/>
    <w:rsid w:val="00D77DA4"/>
    <w:rsid w:val="00D80C76"/>
    <w:rsid w:val="00DD4E96"/>
    <w:rsid w:val="00E034E8"/>
    <w:rsid w:val="00E1160D"/>
    <w:rsid w:val="00E52979"/>
    <w:rsid w:val="00E742B8"/>
    <w:rsid w:val="00EE6C23"/>
    <w:rsid w:val="00EF407B"/>
    <w:rsid w:val="00F1157B"/>
    <w:rsid w:val="00F31392"/>
    <w:rsid w:val="00FC048A"/>
    <w:rsid w:val="00FE5BB1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685"/>
  <w15:docId w15:val="{7665785F-A301-F545-B888-F7766F4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65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16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2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1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2132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euv168316@europa-uni.de</dc:creator>
  <cp:keywords/>
  <dc:description/>
  <cp:lastModifiedBy>Ma-Lu Klöter</cp:lastModifiedBy>
  <cp:revision>3</cp:revision>
  <dcterms:created xsi:type="dcterms:W3CDTF">2018-06-25T10:48:00Z</dcterms:created>
  <dcterms:modified xsi:type="dcterms:W3CDTF">2018-06-25T15:47:00Z</dcterms:modified>
</cp:coreProperties>
</file>